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08" w:rsidRPr="00D45408" w:rsidRDefault="00D45408" w:rsidP="00D45408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доходах</w:t>
      </w:r>
      <w:r w:rsidR="006C7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расходах,</w:t>
      </w:r>
      <w:r w:rsidRPr="00D4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 имуществе </w:t>
      </w:r>
      <w:r w:rsidR="006C7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обязательствах имущественного характера </w:t>
      </w:r>
      <w:r w:rsidRPr="00D4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главы сельского поселения </w:t>
      </w:r>
      <w:r w:rsidR="0031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31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="0031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4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за период с 1 января по 31 декабря 201</w:t>
      </w:r>
      <w:r w:rsidR="004F4BC6" w:rsidRPr="004F4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D4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1483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421"/>
        <w:gridCol w:w="131"/>
        <w:gridCol w:w="1068"/>
        <w:gridCol w:w="1200"/>
        <w:gridCol w:w="1417"/>
        <w:gridCol w:w="1843"/>
        <w:gridCol w:w="1843"/>
        <w:gridCol w:w="1276"/>
        <w:gridCol w:w="1805"/>
      </w:tblGrid>
      <w:tr w:rsidR="006C78B5" w:rsidRPr="00D45408" w:rsidTr="006C78B5">
        <w:trPr>
          <w:tblCellSpacing w:w="0" w:type="dxa"/>
        </w:trPr>
        <w:tc>
          <w:tcPr>
            <w:tcW w:w="1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</w:t>
            </w:r>
          </w:p>
          <w:p w:rsidR="006C78B5" w:rsidRPr="00D45408" w:rsidRDefault="006C78B5" w:rsidP="00EB046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</w:t>
            </w:r>
            <w:r w:rsidR="00EB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C78B5" w:rsidRPr="006C78B5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об источнике получения средств, за счет которых  совершена сделка</w:t>
            </w:r>
          </w:p>
        </w:tc>
        <w:tc>
          <w:tcPr>
            <w:tcW w:w="49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78B5" w:rsidRPr="00D45408" w:rsidTr="006C78B5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C78B5" w:rsidRPr="00D45408" w:rsidRDefault="006C78B5" w:rsidP="00D4540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45408" w:rsidRPr="00D45408" w:rsidTr="006C78B5">
        <w:trPr>
          <w:trHeight w:val="240"/>
          <w:tblCellSpacing w:w="0" w:type="dxa"/>
        </w:trPr>
        <w:tc>
          <w:tcPr>
            <w:tcW w:w="1483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408" w:rsidRPr="00D45408" w:rsidRDefault="007F009D" w:rsidP="007F009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Серебренникова Анна Александровна</w:t>
            </w:r>
            <w:r w:rsidR="00D45408" w:rsidRPr="00D4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Кударинское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78B5" w:rsidRPr="00D45408" w:rsidTr="006C78B5">
        <w:trPr>
          <w:trHeight w:val="885"/>
          <w:tblCellSpacing w:w="0" w:type="dxa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7D6966" w:rsidRDefault="006C78B5" w:rsidP="00B87A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1039289,05</w:t>
            </w:r>
            <w:bookmarkStart w:id="0" w:name="_GoBack"/>
            <w:bookmarkEnd w:id="0"/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земельный участок</w:t>
            </w:r>
          </w:p>
          <w:p w:rsidR="006C78B5" w:rsidRPr="00D45408" w:rsidRDefault="006C78B5" w:rsidP="00D4540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6C78B5" w:rsidRPr="00D45408" w:rsidRDefault="006C78B5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C78B5" w:rsidRPr="006C78B5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Default="006C78B5" w:rsidP="0045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C78B5" w:rsidRPr="00D45408" w:rsidRDefault="006C78B5" w:rsidP="00DE7F8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Default="006C78B5" w:rsidP="003F434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1031,0</w:t>
            </w:r>
          </w:p>
          <w:p w:rsidR="006C78B5" w:rsidRPr="006C78B5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Default="006C78B5" w:rsidP="003F4343">
            <w:pPr>
              <w:pStyle w:val="a3"/>
              <w:rPr>
                <w:lang w:eastAsia="ru-RU"/>
              </w:rPr>
            </w:pPr>
          </w:p>
          <w:p w:rsidR="006C78B5" w:rsidRPr="00451F18" w:rsidRDefault="006C78B5" w:rsidP="00A3334F">
            <w:pPr>
              <w:pStyle w:val="a3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lang w:eastAsia="ru-RU"/>
              </w:rPr>
              <w:t>49,8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Default="006C78B5" w:rsidP="00DE7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6C78B5" w:rsidRPr="00D45408" w:rsidRDefault="006C78B5" w:rsidP="00DE7F8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D45408" w:rsidRPr="00D45408" w:rsidTr="006C78B5">
        <w:trPr>
          <w:trHeight w:val="240"/>
          <w:tblCellSpacing w:w="0" w:type="dxa"/>
        </w:trPr>
        <w:tc>
          <w:tcPr>
            <w:tcW w:w="1483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6A765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</w:tr>
      <w:tr w:rsidR="006C78B5" w:rsidRPr="00D45408" w:rsidTr="006C78B5">
        <w:trPr>
          <w:trHeight w:val="870"/>
          <w:tblCellSpacing w:w="0" w:type="dxa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6A7658" w:rsidRDefault="006C78B5" w:rsidP="00264F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212211,08</w:t>
            </w: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5E3364" w:rsidRDefault="006C78B5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1.земельный участок</w:t>
            </w:r>
          </w:p>
          <w:p w:rsidR="006C78B5" w:rsidRPr="006C78B5" w:rsidRDefault="006C78B5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земельная доля</w:t>
            </w:r>
            <w:r w:rsidRPr="00BE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C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1/36)</w:t>
            </w:r>
          </w:p>
          <w:p w:rsidR="006C78B5" w:rsidRPr="006C78B5" w:rsidRDefault="006C78B5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3.земельная доля</w:t>
            </w:r>
            <w:r w:rsidRPr="006C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(1/36)</w:t>
            </w:r>
          </w:p>
          <w:p w:rsidR="006C78B5" w:rsidRPr="006C78B5" w:rsidRDefault="006C78B5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4.земельная доля</w:t>
            </w:r>
            <w:r w:rsidRPr="006C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(1/36)</w:t>
            </w:r>
          </w:p>
          <w:p w:rsidR="006C78B5" w:rsidRPr="004C72EE" w:rsidRDefault="006C78B5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C78B5" w:rsidRPr="006C78B5" w:rsidRDefault="006C78B5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5.жилой дом</w:t>
            </w:r>
          </w:p>
          <w:p w:rsidR="006C78B5" w:rsidRDefault="006C78B5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8B5" w:rsidRPr="00D45408" w:rsidRDefault="006C78B5" w:rsidP="0093777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3F4343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lastRenderedPageBreak/>
              <w:t>1031,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6C78B5" w:rsidRPr="003F4343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Pr="003F4343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Pr="003F4343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3024000</w:t>
            </w:r>
          </w:p>
          <w:p w:rsidR="006C78B5" w:rsidRPr="003F4343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Pr="003F4343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2196000</w:t>
            </w:r>
          </w:p>
          <w:p w:rsidR="006C78B5" w:rsidRPr="003F4343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Pr="003F4343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468000</w:t>
            </w:r>
          </w:p>
          <w:p w:rsidR="006C78B5" w:rsidRPr="003F4343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19969</w:t>
            </w:r>
          </w:p>
          <w:p w:rsidR="006C78B5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Pr="003F4343" w:rsidRDefault="006C78B5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lastRenderedPageBreak/>
              <w:t>49,8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3F4343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C78B5" w:rsidRPr="003F4343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Pr="003F4343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C78B5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Pr="003F4343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C78B5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C78B5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C78B5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78B5" w:rsidRPr="003F4343" w:rsidRDefault="006C78B5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8B5" w:rsidRPr="00CD0791" w:rsidRDefault="006C78B5" w:rsidP="00D4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07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1.ВАЗ2107 ,2002 год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C78B5" w:rsidRPr="00CD0791" w:rsidRDefault="006C78B5" w:rsidP="006C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-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8B5" w:rsidRPr="00D45408" w:rsidRDefault="006C78B5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A76CC" w:rsidRDefault="003A76CC" w:rsidP="00B33829"/>
    <w:sectPr w:rsidR="003A76CC" w:rsidSect="00D45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C5"/>
    <w:rsid w:val="00033D01"/>
    <w:rsid w:val="000B707A"/>
    <w:rsid w:val="00113B8F"/>
    <w:rsid w:val="001C2BD8"/>
    <w:rsid w:val="001C7156"/>
    <w:rsid w:val="00212A0D"/>
    <w:rsid w:val="0026364C"/>
    <w:rsid w:val="00264F77"/>
    <w:rsid w:val="00310069"/>
    <w:rsid w:val="003A76CC"/>
    <w:rsid w:val="003F4343"/>
    <w:rsid w:val="00440ECF"/>
    <w:rsid w:val="00451F18"/>
    <w:rsid w:val="004A4C08"/>
    <w:rsid w:val="004C72EE"/>
    <w:rsid w:val="004F4BC6"/>
    <w:rsid w:val="005E3364"/>
    <w:rsid w:val="006A7658"/>
    <w:rsid w:val="006C78B5"/>
    <w:rsid w:val="006E12C5"/>
    <w:rsid w:val="007134DC"/>
    <w:rsid w:val="007D3116"/>
    <w:rsid w:val="007D6966"/>
    <w:rsid w:val="007F009D"/>
    <w:rsid w:val="008810D2"/>
    <w:rsid w:val="00937773"/>
    <w:rsid w:val="00A3334F"/>
    <w:rsid w:val="00B33829"/>
    <w:rsid w:val="00B87A9B"/>
    <w:rsid w:val="00BE641E"/>
    <w:rsid w:val="00C84FD2"/>
    <w:rsid w:val="00CD0791"/>
    <w:rsid w:val="00D45408"/>
    <w:rsid w:val="00DE7F84"/>
    <w:rsid w:val="00E51A13"/>
    <w:rsid w:val="00EB0469"/>
    <w:rsid w:val="00F7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KUDARA</dc:creator>
  <cp:keywords/>
  <dc:description/>
  <cp:lastModifiedBy>User-2</cp:lastModifiedBy>
  <cp:revision>13</cp:revision>
  <dcterms:created xsi:type="dcterms:W3CDTF">2018-03-22T10:46:00Z</dcterms:created>
  <dcterms:modified xsi:type="dcterms:W3CDTF">2018-04-17T10:42:00Z</dcterms:modified>
</cp:coreProperties>
</file>