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Извещение о проведен</w:t>
      </w:r>
      <w:proofErr w:type="gramStart"/>
      <w:r w:rsidRPr="00164574">
        <w:rPr>
          <w:b/>
        </w:rPr>
        <w:t xml:space="preserve">ии </w:t>
      </w:r>
      <w:r w:rsidR="007D10BA" w:rsidRPr="00164574">
        <w:rPr>
          <w:b/>
        </w:rPr>
        <w:t>ау</w:t>
      </w:r>
      <w:proofErr w:type="gramEnd"/>
      <w:r w:rsidR="007D10BA" w:rsidRPr="00164574">
        <w:rPr>
          <w:b/>
        </w:rPr>
        <w:t>кцион</w:t>
      </w:r>
      <w:r w:rsidR="00905F03">
        <w:rPr>
          <w:b/>
        </w:rPr>
        <w:t>а</w:t>
      </w:r>
      <w:r w:rsidR="007D10BA" w:rsidRPr="00164574">
        <w:rPr>
          <w:b/>
        </w:rPr>
        <w:t xml:space="preserve"> </w:t>
      </w:r>
      <w:r w:rsidR="0026756F">
        <w:rPr>
          <w:b/>
        </w:rPr>
        <w:t>по продаже</w:t>
      </w:r>
    </w:p>
    <w:p w:rsidR="007342EF" w:rsidRPr="00164574" w:rsidRDefault="00905F03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>
        <w:rPr>
          <w:b/>
        </w:rPr>
        <w:t>з</w:t>
      </w:r>
      <w:r w:rsidR="006D2AFF" w:rsidRPr="00164574">
        <w:rPr>
          <w:b/>
        </w:rPr>
        <w:t>емельн</w:t>
      </w:r>
      <w:r>
        <w:rPr>
          <w:b/>
        </w:rPr>
        <w:t>ого</w:t>
      </w:r>
      <w:r w:rsidR="006D2AFF" w:rsidRPr="00164574">
        <w:rPr>
          <w:b/>
        </w:rPr>
        <w:t xml:space="preserve"> участк</w:t>
      </w:r>
      <w:r>
        <w:rPr>
          <w:b/>
        </w:rPr>
        <w:t>а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Pr="00164574">
        <w:t xml:space="preserve"> </w:t>
      </w:r>
      <w:r w:rsidR="00510A6E" w:rsidRPr="00164574">
        <w:t xml:space="preserve">от </w:t>
      </w:r>
      <w:r w:rsidR="00910954" w:rsidRPr="00910954">
        <w:rPr>
          <w:color w:val="FF0000"/>
        </w:rPr>
        <w:t>2</w:t>
      </w:r>
      <w:r w:rsidR="0021363D">
        <w:rPr>
          <w:color w:val="FF0000"/>
        </w:rPr>
        <w:t>2</w:t>
      </w:r>
      <w:r w:rsidR="000D1A30" w:rsidRPr="00910954">
        <w:rPr>
          <w:color w:val="FF0000"/>
        </w:rPr>
        <w:t>.</w:t>
      </w:r>
      <w:r w:rsidR="00910954">
        <w:rPr>
          <w:color w:val="FF0000"/>
        </w:rPr>
        <w:t>12</w:t>
      </w:r>
      <w:r w:rsidR="000D1A30">
        <w:rPr>
          <w:color w:val="FF0000"/>
        </w:rPr>
        <w:t>.</w:t>
      </w:r>
      <w:r w:rsidR="00394FEC" w:rsidRPr="00394FEC">
        <w:rPr>
          <w:color w:val="FF0000"/>
        </w:rPr>
        <w:t>2017</w:t>
      </w:r>
      <w:r w:rsidR="00510A6E" w:rsidRPr="00394FEC">
        <w:rPr>
          <w:color w:val="FF0000"/>
        </w:rPr>
        <w:t>г</w:t>
      </w:r>
      <w:r w:rsidR="00510A6E" w:rsidRPr="0003276E">
        <w:rPr>
          <w:color w:val="FF0000"/>
        </w:rPr>
        <w:t>. №</w:t>
      </w:r>
      <w:r w:rsidR="006C7AD5">
        <w:rPr>
          <w:color w:val="FF0000"/>
        </w:rPr>
        <w:t xml:space="preserve"> </w:t>
      </w:r>
      <w:r w:rsidR="00910954">
        <w:rPr>
          <w:color w:val="FF0000"/>
        </w:rPr>
        <w:t>51</w:t>
      </w:r>
      <w:r w:rsidR="0021363D">
        <w:rPr>
          <w:color w:val="FF0000"/>
        </w:rPr>
        <w:t>4</w:t>
      </w:r>
      <w:r w:rsidR="000A2BA6">
        <w:t xml:space="preserve"> </w:t>
      </w:r>
      <w:r w:rsidR="007D10BA" w:rsidRPr="00164574">
        <w:t>о проведен</w:t>
      </w:r>
      <w:proofErr w:type="gramStart"/>
      <w:r w:rsidR="007D10BA" w:rsidRPr="00164574">
        <w:t>ии ау</w:t>
      </w:r>
      <w:proofErr w:type="gramEnd"/>
      <w:r w:rsidR="007D10BA" w:rsidRPr="00164574">
        <w:t>кцион</w:t>
      </w:r>
      <w:r w:rsidR="00905F03">
        <w:t>а</w:t>
      </w:r>
      <w:r w:rsidR="007D10BA" w:rsidRPr="00164574">
        <w:t xml:space="preserve"> </w:t>
      </w:r>
      <w:r w:rsidR="00910954">
        <w:t>по продаже</w:t>
      </w:r>
      <w:r w:rsidR="007D10BA" w:rsidRPr="00164574">
        <w:t xml:space="preserve"> земельн</w:t>
      </w:r>
      <w:r w:rsidR="00910954">
        <w:t>ого</w:t>
      </w:r>
      <w:r w:rsidR="006D35F8">
        <w:t xml:space="preserve"> участк</w:t>
      </w:r>
      <w:r w:rsidR="00910954">
        <w:t>а</w:t>
      </w:r>
      <w:r w:rsidR="003472E4">
        <w:t xml:space="preserve"> для</w:t>
      </w:r>
      <w:r w:rsidR="008834A9">
        <w:t xml:space="preserve"> индивидуального </w:t>
      </w:r>
      <w:r w:rsidR="000A00F3">
        <w:t>жилищного</w:t>
      </w:r>
      <w:r w:rsidR="003472E4">
        <w:t xml:space="preserve"> строительства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</w:t>
      </w:r>
      <w:r w:rsidR="00394FEC">
        <w:t xml:space="preserve"> </w:t>
      </w:r>
      <w:r w:rsidRPr="00164574">
        <w:t xml:space="preserve">–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905F03" w:rsidP="00DA01F0">
      <w:pPr>
        <w:ind w:firstLine="360"/>
        <w:jc w:val="both"/>
      </w:pPr>
      <w:r>
        <w:t>Аукцион состои</w:t>
      </w:r>
      <w:r w:rsidR="00DA01F0" w:rsidRPr="00A40DEB">
        <w:t>тся</w:t>
      </w:r>
      <w:r w:rsidR="00910954">
        <w:t xml:space="preserve"> 29</w:t>
      </w:r>
      <w:r>
        <w:t>.</w:t>
      </w:r>
      <w:r w:rsidR="000A00F3">
        <w:t>0</w:t>
      </w:r>
      <w:r w:rsidR="00910954">
        <w:t>1.2018</w:t>
      </w:r>
      <w:r w:rsidR="00DA01F0" w:rsidRPr="00A40DEB">
        <w:t>г. с 1</w:t>
      </w:r>
      <w:r w:rsidR="000A00F3">
        <w:t>4</w:t>
      </w:r>
      <w:r w:rsidR="00DA01F0" w:rsidRPr="00A40DEB">
        <w:t>-</w:t>
      </w:r>
      <w:r w:rsidR="000A00F3">
        <w:t>0</w:t>
      </w:r>
      <w:r w:rsidR="00DA01F0" w:rsidRPr="00A40DEB">
        <w:t>0 час</w:t>
      </w:r>
      <w:proofErr w:type="gramStart"/>
      <w:r w:rsidR="00DA01F0" w:rsidRPr="00A40DEB">
        <w:t>.</w:t>
      </w:r>
      <w:proofErr w:type="gramEnd"/>
      <w:r w:rsidR="00DA01F0" w:rsidRPr="00A40DEB">
        <w:t xml:space="preserve"> </w:t>
      </w:r>
      <w:proofErr w:type="gramStart"/>
      <w:r w:rsidR="00DA01F0" w:rsidRPr="00A40DEB">
        <w:t>п</w:t>
      </w:r>
      <w:proofErr w:type="gramEnd"/>
      <w:r w:rsidR="00DA01F0" w:rsidRPr="00A40DEB">
        <w:t xml:space="preserve">о местному времени, по адресу: г. Кяхта, ул. Ленина, 29, </w:t>
      </w:r>
      <w:proofErr w:type="spellStart"/>
      <w:r w:rsidR="00DA01F0" w:rsidRPr="00A40DEB">
        <w:t>каб</w:t>
      </w:r>
      <w:proofErr w:type="spellEnd"/>
      <w:r w:rsidR="00DA01F0" w:rsidRPr="00A40DEB">
        <w:t>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910954">
        <w:t>28</w:t>
      </w:r>
      <w:r w:rsidR="000A00F3">
        <w:t>.</w:t>
      </w:r>
      <w:r w:rsidR="00910954">
        <w:t>12</w:t>
      </w:r>
      <w:r w:rsidR="000A00F3">
        <w:t>.2017</w:t>
      </w:r>
      <w:r w:rsidRPr="00A40DEB">
        <w:t xml:space="preserve">г. </w:t>
      </w:r>
      <w:r w:rsidR="008834A9" w:rsidRPr="00A40DEB">
        <w:t xml:space="preserve">по </w:t>
      </w:r>
      <w:r w:rsidR="00910954">
        <w:t>22</w:t>
      </w:r>
      <w:r w:rsidR="000A00F3">
        <w:t>.0</w:t>
      </w:r>
      <w:r w:rsidR="00910954">
        <w:t>1</w:t>
      </w:r>
      <w:r w:rsidR="000A00F3">
        <w:t>.201</w:t>
      </w:r>
      <w:r w:rsidR="00910954">
        <w:t>8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г. Кяхта, ул. Ленина, д. 29, </w:t>
      </w:r>
      <w:proofErr w:type="spellStart"/>
      <w:r w:rsidRPr="00A40DEB">
        <w:t>каб</w:t>
      </w:r>
      <w:proofErr w:type="spellEnd"/>
      <w:r w:rsidRPr="00A40DEB">
        <w:t xml:space="preserve">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>емя окончания приема заявок –</w:t>
      </w:r>
      <w:r w:rsidR="00910954">
        <w:t>22</w:t>
      </w:r>
      <w:r w:rsidR="000D1A30">
        <w:t>.</w:t>
      </w:r>
      <w:r w:rsidR="000A00F3">
        <w:t>0</w:t>
      </w:r>
      <w:r w:rsidR="00910954">
        <w:t>1.2018</w:t>
      </w:r>
      <w:r w:rsidRPr="00A40DEB">
        <w:t>г.  1</w:t>
      </w:r>
      <w:r w:rsidR="00910954">
        <w:t>6</w:t>
      </w:r>
      <w:r w:rsidRPr="00A40DEB">
        <w:t xml:space="preserve">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910954">
        <w:t>22</w:t>
      </w:r>
      <w:r w:rsidRPr="00A40DEB">
        <w:t>.</w:t>
      </w:r>
      <w:r w:rsidR="0003276E">
        <w:t>0</w:t>
      </w:r>
      <w:r w:rsidR="00910954">
        <w:t>1</w:t>
      </w:r>
      <w:r w:rsidRPr="00A40DEB">
        <w:t>.201</w:t>
      </w:r>
      <w:r w:rsidR="00910954">
        <w:t>8</w:t>
      </w:r>
      <w:r w:rsidRPr="00A40DEB">
        <w:t xml:space="preserve">г.  </w:t>
      </w:r>
    </w:p>
    <w:p w:rsidR="00EF063D" w:rsidRPr="00A40DEB" w:rsidRDefault="00805D98" w:rsidP="00905F03">
      <w:pPr>
        <w:pStyle w:val="a3"/>
        <w:rPr>
          <w:b/>
        </w:rPr>
      </w:pPr>
      <w:r w:rsidRPr="00805D98">
        <w:t>Предмет аукциона:</w:t>
      </w:r>
      <w:r w:rsidR="00905F03"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Кяхтинский район, г. Кяхта, </w:t>
      </w:r>
      <w:r w:rsidR="0021363D">
        <w:rPr>
          <w:b/>
        </w:rPr>
        <w:t xml:space="preserve">ул. Свердлова, </w:t>
      </w:r>
      <w:r w:rsidR="00EF063D" w:rsidRPr="00A40DEB">
        <w:rPr>
          <w:b/>
        </w:rPr>
        <w:t xml:space="preserve">участок </w:t>
      </w:r>
      <w:r w:rsidR="0021363D">
        <w:rPr>
          <w:b/>
        </w:rPr>
        <w:t>35/1</w:t>
      </w:r>
      <w:r w:rsidR="00EF063D">
        <w:rPr>
          <w:b/>
        </w:rPr>
        <w:t xml:space="preserve">, </w:t>
      </w:r>
      <w:r w:rsidR="00EF063D" w:rsidRPr="00A40DEB">
        <w:rPr>
          <w:b/>
        </w:rPr>
        <w:t>кадастровы</w:t>
      </w:r>
      <w:r w:rsidR="00931052">
        <w:rPr>
          <w:b/>
        </w:rPr>
        <w:t>й номер</w:t>
      </w:r>
      <w:r w:rsidR="00EF063D" w:rsidRPr="00A40DEB">
        <w:rPr>
          <w:b/>
        </w:rPr>
        <w:t xml:space="preserve"> 03:12:150</w:t>
      </w:r>
      <w:r w:rsidR="0021363D">
        <w:rPr>
          <w:b/>
        </w:rPr>
        <w:t>262</w:t>
      </w:r>
      <w:r w:rsidR="00EF063D" w:rsidRPr="00A40DEB">
        <w:rPr>
          <w:b/>
        </w:rPr>
        <w:t>:</w:t>
      </w:r>
      <w:r w:rsidR="0021363D">
        <w:rPr>
          <w:b/>
        </w:rPr>
        <w:t>45</w:t>
      </w:r>
      <w:r w:rsidR="00EF063D" w:rsidRPr="00A40DEB">
        <w:rPr>
          <w:b/>
        </w:rPr>
        <w:t xml:space="preserve">, площадь </w:t>
      </w:r>
      <w:r w:rsidR="0021363D">
        <w:rPr>
          <w:b/>
        </w:rPr>
        <w:t>553</w:t>
      </w:r>
      <w:r w:rsidR="00EF063D" w:rsidRPr="00A40DEB">
        <w:rPr>
          <w:b/>
        </w:rPr>
        <w:t xml:space="preserve"> </w:t>
      </w:r>
      <w:proofErr w:type="spellStart"/>
      <w:r w:rsidR="00EF063D" w:rsidRPr="00A40DEB">
        <w:rPr>
          <w:b/>
        </w:rPr>
        <w:t>кв.м</w:t>
      </w:r>
      <w:proofErr w:type="spellEnd"/>
      <w:r w:rsidR="00EF063D" w:rsidRPr="00A40DEB">
        <w:rPr>
          <w:b/>
        </w:rPr>
        <w:t xml:space="preserve">., разрешенное использование: для </w:t>
      </w:r>
      <w:r w:rsidR="00EF063D">
        <w:rPr>
          <w:b/>
        </w:rPr>
        <w:t xml:space="preserve">индивидуального </w:t>
      </w:r>
      <w:r w:rsidR="004F12CD"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</w:t>
      </w:r>
      <w:r w:rsidR="00910954">
        <w:t xml:space="preserve">рыночной стоимости </w:t>
      </w:r>
      <w:r w:rsidRPr="00805D98">
        <w:t xml:space="preserve"> –</w:t>
      </w:r>
      <w:r w:rsidR="00910954">
        <w:t xml:space="preserve"> </w:t>
      </w:r>
      <w:r w:rsidR="0021363D">
        <w:t>36 230</w:t>
      </w:r>
      <w:r w:rsidR="00910954"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910954">
        <w:t>1</w:t>
      </w:r>
      <w:r w:rsidR="0021363D">
        <w:t> 086,90</w:t>
      </w:r>
      <w:r>
        <w:t xml:space="preserve"> </w:t>
      </w:r>
      <w:r w:rsidRPr="00805D98">
        <w:t xml:space="preserve">рублей; </w:t>
      </w:r>
    </w:p>
    <w:p w:rsidR="002F7212" w:rsidRDefault="00EF063D" w:rsidP="00EF063D">
      <w:pPr>
        <w:pStyle w:val="a3"/>
      </w:pPr>
      <w:r w:rsidRPr="00805D98">
        <w:t>Размер задатка –</w:t>
      </w:r>
      <w:r w:rsidR="00A95B2E">
        <w:t xml:space="preserve"> </w:t>
      </w:r>
      <w:r w:rsidR="0021363D">
        <w:t>7 246</w:t>
      </w:r>
      <w:r>
        <w:t xml:space="preserve"> </w:t>
      </w:r>
      <w:r w:rsidRPr="00805D98">
        <w:t xml:space="preserve">рублей. </w:t>
      </w:r>
    </w:p>
    <w:p w:rsidR="008D65CC" w:rsidRDefault="008D65CC" w:rsidP="00AC249C">
      <w:pPr>
        <w:pStyle w:val="a3"/>
        <w:tabs>
          <w:tab w:val="left" w:pos="-180"/>
        </w:tabs>
      </w:pPr>
      <w:r>
        <w:t xml:space="preserve">   </w:t>
      </w:r>
      <w:r w:rsidRPr="00805D98">
        <w:t>Земельн</w:t>
      </w:r>
      <w:r w:rsidR="00905F03">
        <w:t>ый</w:t>
      </w:r>
      <w:r w:rsidR="00910954">
        <w:t xml:space="preserve"> участок </w:t>
      </w:r>
      <w:proofErr w:type="gramStart"/>
      <w:r w:rsidR="00905F03">
        <w:t>о</w:t>
      </w:r>
      <w:proofErr w:type="gramEnd"/>
      <w:r w:rsidRPr="00805D98">
        <w:t xml:space="preserve"> относ</w:t>
      </w:r>
      <w:r>
        <w:t>я</w:t>
      </w:r>
      <w:r w:rsidRPr="00805D98">
        <w:t>тся к территориальной</w:t>
      </w:r>
      <w:r>
        <w:t xml:space="preserve"> </w:t>
      </w:r>
      <w:r w:rsidRPr="00805D98">
        <w:t>зоне</w:t>
      </w:r>
      <w:r w:rsidR="00716929">
        <w:t>: Ж-1</w:t>
      </w:r>
      <w:r w:rsidR="0021363D">
        <w:t>а</w:t>
      </w:r>
      <w:r w:rsidR="00716929">
        <w:t>.</w:t>
      </w:r>
      <w:r w:rsidR="0021363D">
        <w:t xml:space="preserve"> </w:t>
      </w:r>
      <w:r w:rsidR="00716929">
        <w:t>Этажность1-2, высота зданий с возможным мансардным завершением до конька скатной кровли не более 5-10м, величина допустимого отступа здания от красной линии улиц не менее - 3м. высота ограждения земельных участков не более - 1,5м. Расстояние от границ соседнего участка до основного строения (жилого дома)- 3</w:t>
      </w:r>
      <w:r w:rsidR="005B615F">
        <w:t xml:space="preserve"> м</w:t>
      </w:r>
      <w:r w:rsidR="00716929">
        <w:t>.</w:t>
      </w:r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Информация о технических условиях подключении </w:t>
      </w: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>(технологического присоединения) объекта капитального строительства к сетям инженерно-технического обеспечения на земель</w:t>
      </w:r>
      <w:bookmarkStart w:id="0" w:name="_GoBack"/>
      <w:bookmarkEnd w:id="0"/>
      <w:r w:rsidRPr="005B615F">
        <w:rPr>
          <w:bCs/>
        </w:rPr>
        <w:t xml:space="preserve">ном участке: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</w:t>
      </w:r>
      <w:proofErr w:type="gramStart"/>
      <w:r w:rsidRPr="003D1332">
        <w:t>»-</w:t>
      </w:r>
      <w:proofErr w:type="gramEnd"/>
      <w:r w:rsidRPr="003D1332">
        <w:t>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03276E" w:rsidRPr="00DD183D" w:rsidRDefault="0003276E" w:rsidP="0003276E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03276E" w:rsidRPr="00DD183D" w:rsidRDefault="0003276E" w:rsidP="0003276E">
      <w:pPr>
        <w:jc w:val="both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/с 40302810000003000133</w:t>
      </w:r>
      <w:r w:rsidRPr="00DD183D">
        <w:rPr>
          <w:b/>
          <w:bCs/>
        </w:rPr>
        <w:t xml:space="preserve"> в </w:t>
      </w:r>
      <w:r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03276E" w:rsidRPr="00DD183D" w:rsidRDefault="0003276E" w:rsidP="0003276E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03276E" w:rsidRDefault="0003276E" w:rsidP="0003276E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- </w:t>
      </w:r>
      <w:r w:rsidR="00910954">
        <w:rPr>
          <w:b/>
        </w:rPr>
        <w:t>22</w:t>
      </w:r>
      <w:r>
        <w:rPr>
          <w:b/>
        </w:rPr>
        <w:t>.0</w:t>
      </w:r>
      <w:r w:rsidR="00910954">
        <w:rPr>
          <w:b/>
        </w:rPr>
        <w:t>1</w:t>
      </w:r>
      <w:r w:rsidRPr="00DD183D">
        <w:rPr>
          <w:b/>
        </w:rPr>
        <w:t>.201</w:t>
      </w:r>
      <w:r w:rsidR="00910954">
        <w:rPr>
          <w:b/>
        </w:rPr>
        <w:t>8</w:t>
      </w:r>
      <w:r w:rsidRPr="00DD183D">
        <w:rPr>
          <w:b/>
        </w:rPr>
        <w:t>г</w:t>
      </w:r>
      <w:r w:rsidRPr="00DD183D">
        <w:t xml:space="preserve">. 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</w:t>
      </w:r>
      <w:proofErr w:type="gramStart"/>
      <w:r w:rsidRPr="00DD183D">
        <w:t>ии ау</w:t>
      </w:r>
      <w:proofErr w:type="gramEnd"/>
      <w:r w:rsidRPr="00DD183D">
        <w:t>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DD183D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8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</w:t>
      </w:r>
      <w:r w:rsidRPr="00DD183D">
        <w:lastRenderedPageBreak/>
        <w:t xml:space="preserve">самоуправления г. </w:t>
      </w:r>
      <w:r>
        <w:t>Кяхта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  <w:proofErr w:type="gramEnd"/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2) </w:t>
      </w:r>
      <w:proofErr w:type="spellStart"/>
      <w:r w:rsidRPr="00DD183D">
        <w:t>непоступление</w:t>
      </w:r>
      <w:proofErr w:type="spellEnd"/>
      <w:r w:rsidRPr="00DD183D">
        <w:t xml:space="preserve">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="00BF5A5C">
        <w:t>,</w:t>
      </w:r>
      <w:proofErr w:type="gramEnd"/>
      <w:r w:rsidR="00BF5A5C">
        <w:t xml:space="preserve">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proofErr w:type="gramStart"/>
      <w:r w:rsidRPr="00DD183D">
        <w:t>,</w:t>
      </w:r>
      <w:proofErr w:type="gramEnd"/>
      <w:r w:rsidRPr="00DD183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D183D">
        <w:t>ии ау</w:t>
      </w:r>
      <w:proofErr w:type="gramEnd"/>
      <w:r w:rsidRPr="00DD183D"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9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D183D">
        <w:t xml:space="preserve"> 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</w:t>
      </w:r>
      <w:proofErr w:type="gramStart"/>
      <w:r w:rsidRPr="00DD183D">
        <w:t>ранее</w:t>
      </w:r>
      <w:proofErr w:type="gramEnd"/>
      <w:r w:rsidRPr="00DD183D">
        <w:t xml:space="preserve">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 xml:space="preserve">, </w:t>
      </w:r>
      <w:proofErr w:type="spellStart"/>
      <w:r w:rsidRPr="00DD183D">
        <w:t>ул</w:t>
      </w:r>
      <w:proofErr w:type="gramStart"/>
      <w:r w:rsidRPr="00DD183D">
        <w:t>.</w:t>
      </w:r>
      <w:r>
        <w:t>Л</w:t>
      </w:r>
      <w:proofErr w:type="gramEnd"/>
      <w:r>
        <w:t>енина</w:t>
      </w:r>
      <w:proofErr w:type="spellEnd"/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10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 w:rsidRPr="00DD183D">
        <w:t xml:space="preserve"> </w:t>
      </w:r>
    </w:p>
    <w:p w:rsidR="002777A6" w:rsidRDefault="002777A6" w:rsidP="00310582">
      <w:pPr>
        <w:ind w:firstLine="540"/>
        <w:jc w:val="both"/>
      </w:pPr>
    </w:p>
    <w:sectPr w:rsidR="002777A6" w:rsidSect="006D35F8">
      <w:footerReference w:type="even" r:id="rId11"/>
      <w:footerReference w:type="default" r:id="rId12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41" w:rsidRDefault="006C5F41">
      <w:r>
        <w:separator/>
      </w:r>
    </w:p>
  </w:endnote>
  <w:endnote w:type="continuationSeparator" w:id="0">
    <w:p w:rsidR="006C5F41" w:rsidRDefault="006C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11" w:rsidRDefault="003024BF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11" w:rsidRDefault="00B53511" w:rsidP="00303C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41" w:rsidRDefault="006C5F41">
      <w:r>
        <w:separator/>
      </w:r>
    </w:p>
  </w:footnote>
  <w:footnote w:type="continuationSeparator" w:id="0">
    <w:p w:rsidR="006C5F41" w:rsidRDefault="006C5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AB"/>
    <w:rsid w:val="00000724"/>
    <w:rsid w:val="0000467E"/>
    <w:rsid w:val="00014117"/>
    <w:rsid w:val="00017300"/>
    <w:rsid w:val="00024F8F"/>
    <w:rsid w:val="000303EE"/>
    <w:rsid w:val="00030B25"/>
    <w:rsid w:val="0003276E"/>
    <w:rsid w:val="00035DF4"/>
    <w:rsid w:val="00040504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00F3"/>
    <w:rsid w:val="000A1FAA"/>
    <w:rsid w:val="000A2BA6"/>
    <w:rsid w:val="000A397A"/>
    <w:rsid w:val="000A5E20"/>
    <w:rsid w:val="000B0C4A"/>
    <w:rsid w:val="000C3DE5"/>
    <w:rsid w:val="000C4429"/>
    <w:rsid w:val="000C5705"/>
    <w:rsid w:val="000D1A30"/>
    <w:rsid w:val="000D2F63"/>
    <w:rsid w:val="000D5D87"/>
    <w:rsid w:val="000D6509"/>
    <w:rsid w:val="000D7B11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63D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3FB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6756F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2F7212"/>
    <w:rsid w:val="00300F2E"/>
    <w:rsid w:val="00301477"/>
    <w:rsid w:val="003019A3"/>
    <w:rsid w:val="003024BF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4FEC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10F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5FE3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12CD"/>
    <w:rsid w:val="004F25E2"/>
    <w:rsid w:val="004F2EA3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4DE1"/>
    <w:rsid w:val="005B615F"/>
    <w:rsid w:val="005B6924"/>
    <w:rsid w:val="005B69F1"/>
    <w:rsid w:val="005C096C"/>
    <w:rsid w:val="005C0B20"/>
    <w:rsid w:val="005D1DC7"/>
    <w:rsid w:val="005D2757"/>
    <w:rsid w:val="005D51D8"/>
    <w:rsid w:val="005D543F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5F41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6929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7D43"/>
    <w:rsid w:val="00782709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10BA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D65CC"/>
    <w:rsid w:val="008E21D3"/>
    <w:rsid w:val="008E3B40"/>
    <w:rsid w:val="008E46ED"/>
    <w:rsid w:val="008E7E97"/>
    <w:rsid w:val="008F01D7"/>
    <w:rsid w:val="008F095E"/>
    <w:rsid w:val="008F2B7A"/>
    <w:rsid w:val="00902464"/>
    <w:rsid w:val="00905F03"/>
    <w:rsid w:val="00906375"/>
    <w:rsid w:val="009068E6"/>
    <w:rsid w:val="00910954"/>
    <w:rsid w:val="009122D2"/>
    <w:rsid w:val="00912E1B"/>
    <w:rsid w:val="0091531B"/>
    <w:rsid w:val="00917F79"/>
    <w:rsid w:val="00920CD9"/>
    <w:rsid w:val="009216CD"/>
    <w:rsid w:val="00922DF6"/>
    <w:rsid w:val="00926A53"/>
    <w:rsid w:val="00931052"/>
    <w:rsid w:val="0093134A"/>
    <w:rsid w:val="00937986"/>
    <w:rsid w:val="00940299"/>
    <w:rsid w:val="0094595C"/>
    <w:rsid w:val="009519C2"/>
    <w:rsid w:val="00953AD4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67A8"/>
    <w:rsid w:val="00A57612"/>
    <w:rsid w:val="00A600AE"/>
    <w:rsid w:val="00A60780"/>
    <w:rsid w:val="00A60B4C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5B2E"/>
    <w:rsid w:val="00A97242"/>
    <w:rsid w:val="00AA12F9"/>
    <w:rsid w:val="00AA2352"/>
    <w:rsid w:val="00AA6AAB"/>
    <w:rsid w:val="00AB258A"/>
    <w:rsid w:val="00AB6246"/>
    <w:rsid w:val="00AC249C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867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3F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an-ude-eg.ru/t&#1086;day/zemel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8961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User222</cp:lastModifiedBy>
  <cp:revision>5</cp:revision>
  <cp:lastPrinted>2017-04-18T03:19:00Z</cp:lastPrinted>
  <dcterms:created xsi:type="dcterms:W3CDTF">2017-08-04T08:07:00Z</dcterms:created>
  <dcterms:modified xsi:type="dcterms:W3CDTF">2017-12-25T02:26:00Z</dcterms:modified>
</cp:coreProperties>
</file>