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87" w:rsidRPr="00F73E77" w:rsidRDefault="00F73E77" w:rsidP="00F73E77">
      <w:pPr>
        <w:spacing w:after="0"/>
        <w:jc w:val="right"/>
        <w:rPr>
          <w:rFonts w:ascii="Times New Roman" w:hAnsi="Times New Roman" w:cs="Times New Roman"/>
        </w:rPr>
      </w:pPr>
      <w:r w:rsidRPr="00F73E77">
        <w:rPr>
          <w:rFonts w:ascii="Times New Roman" w:hAnsi="Times New Roman" w:cs="Times New Roman"/>
        </w:rPr>
        <w:t>Приложение № 1</w:t>
      </w:r>
    </w:p>
    <w:p w:rsidR="00F73E77" w:rsidRPr="00F73E77" w:rsidRDefault="00F73E77" w:rsidP="00F73E77">
      <w:pPr>
        <w:spacing w:after="0"/>
        <w:jc w:val="right"/>
        <w:rPr>
          <w:rFonts w:ascii="Times New Roman" w:hAnsi="Times New Roman" w:cs="Times New Roman"/>
        </w:rPr>
      </w:pPr>
      <w:r w:rsidRPr="00F73E77">
        <w:rPr>
          <w:rFonts w:ascii="Times New Roman" w:hAnsi="Times New Roman" w:cs="Times New Roman"/>
        </w:rPr>
        <w:t>«Утверждаю»</w:t>
      </w:r>
    </w:p>
    <w:p w:rsidR="00F73E77" w:rsidRPr="00F73E77" w:rsidRDefault="00F73E77" w:rsidP="00F73E77">
      <w:pPr>
        <w:spacing w:after="0"/>
        <w:jc w:val="right"/>
        <w:rPr>
          <w:rFonts w:ascii="Times New Roman" w:hAnsi="Times New Roman" w:cs="Times New Roman"/>
        </w:rPr>
      </w:pPr>
      <w:r w:rsidRPr="00F73E77">
        <w:rPr>
          <w:rFonts w:ascii="Times New Roman" w:hAnsi="Times New Roman" w:cs="Times New Roman"/>
        </w:rPr>
        <w:t xml:space="preserve">Председатель Комиссии по делам </w:t>
      </w:r>
    </w:p>
    <w:p w:rsidR="00F73E77" w:rsidRPr="00F73E77" w:rsidRDefault="0095019A" w:rsidP="00F73E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73E77" w:rsidRPr="00F73E77">
        <w:rPr>
          <w:rFonts w:ascii="Times New Roman" w:hAnsi="Times New Roman" w:cs="Times New Roman"/>
        </w:rPr>
        <w:t>есовершеннолетних  и защите их прав МО «Кяхтинский район»</w:t>
      </w:r>
    </w:p>
    <w:p w:rsidR="00F73E77" w:rsidRDefault="00F73E77" w:rsidP="00F73E77">
      <w:pPr>
        <w:spacing w:after="0"/>
        <w:jc w:val="right"/>
        <w:rPr>
          <w:rFonts w:ascii="Times New Roman" w:hAnsi="Times New Roman" w:cs="Times New Roman"/>
        </w:rPr>
      </w:pPr>
      <w:r w:rsidRPr="00F73E77">
        <w:rPr>
          <w:rFonts w:ascii="Times New Roman" w:hAnsi="Times New Roman" w:cs="Times New Roman"/>
        </w:rPr>
        <w:t>________________________ Б.Ц.-</w:t>
      </w:r>
      <w:proofErr w:type="spellStart"/>
      <w:r w:rsidRPr="00F73E77">
        <w:rPr>
          <w:rFonts w:ascii="Times New Roman" w:hAnsi="Times New Roman" w:cs="Times New Roman"/>
        </w:rPr>
        <w:t>Е.Цыремпилов</w:t>
      </w:r>
      <w:proofErr w:type="spellEnd"/>
    </w:p>
    <w:p w:rsidR="00F73E77" w:rsidRPr="00F73E77" w:rsidRDefault="00F73E77" w:rsidP="00F73E77">
      <w:pPr>
        <w:spacing w:after="0"/>
        <w:jc w:val="right"/>
        <w:rPr>
          <w:rFonts w:ascii="Times New Roman" w:hAnsi="Times New Roman" w:cs="Times New Roman"/>
        </w:rPr>
      </w:pPr>
    </w:p>
    <w:p w:rsidR="00F73E77" w:rsidRPr="003848DE" w:rsidRDefault="00F73E77" w:rsidP="00F73E77">
      <w:pPr>
        <w:spacing w:after="0"/>
        <w:jc w:val="center"/>
        <w:rPr>
          <w:rFonts w:ascii="Times New Roman" w:hAnsi="Times New Roman" w:cs="Times New Roman"/>
          <w:b/>
        </w:rPr>
      </w:pPr>
      <w:r w:rsidRPr="003848DE">
        <w:rPr>
          <w:rFonts w:ascii="Times New Roman" w:hAnsi="Times New Roman" w:cs="Times New Roman"/>
          <w:b/>
        </w:rPr>
        <w:t>КОМПЛЕКСНЫЙ ПЛАН МЕРОПРИЯТИЙ</w:t>
      </w:r>
    </w:p>
    <w:p w:rsidR="00F73E77" w:rsidRPr="00F73E77" w:rsidRDefault="003848DE" w:rsidP="00F73E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73E77" w:rsidRPr="00F73E77">
        <w:rPr>
          <w:rFonts w:ascii="Times New Roman" w:hAnsi="Times New Roman" w:cs="Times New Roman"/>
        </w:rPr>
        <w:t>о профилактике безнадзорности, наркомании, алкоголизма, суицидов, правонарушений</w:t>
      </w:r>
    </w:p>
    <w:p w:rsidR="00471534" w:rsidRDefault="00DF67A6" w:rsidP="00F73E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bookmarkStart w:id="0" w:name="_GoBack"/>
      <w:bookmarkEnd w:id="0"/>
      <w:r w:rsidR="00F73E77" w:rsidRPr="00F73E77">
        <w:rPr>
          <w:rFonts w:ascii="Times New Roman" w:hAnsi="Times New Roman" w:cs="Times New Roman"/>
        </w:rPr>
        <w:t>есовершеннолетних, защ</w:t>
      </w:r>
      <w:r w:rsidR="00992251">
        <w:rPr>
          <w:rFonts w:ascii="Times New Roman" w:hAnsi="Times New Roman" w:cs="Times New Roman"/>
        </w:rPr>
        <w:t xml:space="preserve">ите их прав на территории МО «Кяхтинский район» в </w:t>
      </w:r>
      <w:r w:rsidR="00F73E77" w:rsidRPr="00F73E77">
        <w:rPr>
          <w:rFonts w:ascii="Times New Roman" w:hAnsi="Times New Roman" w:cs="Times New Roman"/>
        </w:rPr>
        <w:t>2017 год</w:t>
      </w:r>
      <w:r w:rsidR="00992251">
        <w:rPr>
          <w:rFonts w:ascii="Times New Roman" w:hAnsi="Times New Roman" w:cs="Times New Roman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471534" w:rsidTr="00471534">
        <w:tc>
          <w:tcPr>
            <w:tcW w:w="959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55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57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958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471534" w:rsidTr="00881405">
        <w:tc>
          <w:tcPr>
            <w:tcW w:w="14786" w:type="dxa"/>
            <w:gridSpan w:val="5"/>
          </w:tcPr>
          <w:p w:rsidR="00471534" w:rsidRPr="00471534" w:rsidRDefault="00471534" w:rsidP="004715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71534">
              <w:rPr>
                <w:rFonts w:ascii="Times New Roman" w:hAnsi="Times New Roman" w:cs="Times New Roman"/>
                <w:b/>
              </w:rPr>
              <w:t>Мероприятия по повышению эффективности деятельности органов и учреждений системы профилактики безнадзорности и правонарушений несовершеннолетних, обеспечению межведомственного взаимодействия на территории МО «Кяхтинский район»</w:t>
            </w:r>
          </w:p>
        </w:tc>
      </w:tr>
      <w:tr w:rsidR="00471534" w:rsidTr="00471534">
        <w:tc>
          <w:tcPr>
            <w:tcW w:w="959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55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оперативного </w:t>
            </w:r>
            <w:r w:rsidR="00CA6582">
              <w:rPr>
                <w:rFonts w:ascii="Times New Roman" w:hAnsi="Times New Roman" w:cs="Times New Roman"/>
              </w:rPr>
              <w:t xml:space="preserve">реагирования на негативные процессы, происходящие в подростковой среде и оказания несовершеннолетним своевременной помощи, обеспечить оперативное информирование комиссии по делам несовершеннолетних и защите их прав МО «Кяхтинский район» еженедельно: </w:t>
            </w:r>
          </w:p>
          <w:p w:rsidR="00CA6582" w:rsidRPr="009A7B65" w:rsidRDefault="00CA6582" w:rsidP="00CA658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A7B65">
              <w:rPr>
                <w:rFonts w:ascii="Times New Roman" w:hAnsi="Times New Roman" w:cs="Times New Roman"/>
                <w:b/>
              </w:rPr>
              <w:t>ОМВД РФ по Кяхтинскому району:</w:t>
            </w:r>
          </w:p>
          <w:p w:rsidR="00CA6582" w:rsidRDefault="00CA6582" w:rsidP="00CA6582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и анализ состояния преступности и правонарушений несовершеннолетних, выявление причин и условий, способствующих совершению преступлений и правонарушений, направление предложений по совершению работы по предупреждению безнадзорности, правонарушений и преступлений несовершеннолетних,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</w:p>
          <w:p w:rsidR="00CA6582" w:rsidRDefault="00CA6582" w:rsidP="00CA6582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общее количество выявленных несовершеннолетних, из них:</w:t>
            </w:r>
          </w:p>
          <w:p w:rsidR="00CA6582" w:rsidRDefault="00CA6582" w:rsidP="00CA6582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Доставленных в связи с совершением административных правонарушений (по ч.2 ст.20.20 КоАП РФ)</w:t>
            </w:r>
          </w:p>
          <w:p w:rsidR="00CA6582" w:rsidRDefault="00CA6582" w:rsidP="00CA6582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бродяжничество</w:t>
            </w:r>
          </w:p>
          <w:p w:rsidR="0021582A" w:rsidRDefault="0021582A" w:rsidP="00CA6582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 совершение преступлений (по статьям)</w:t>
            </w:r>
          </w:p>
          <w:p w:rsidR="0021582A" w:rsidRDefault="0021582A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нарушение «комендантского часа»</w:t>
            </w:r>
          </w:p>
          <w:p w:rsidR="0021582A" w:rsidRDefault="0021582A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Совершено преступлений несовершеннолетними, из них: </w:t>
            </w:r>
          </w:p>
          <w:p w:rsidR="0021582A" w:rsidRDefault="0021582A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уголовных дел (по статьям)</w:t>
            </w:r>
          </w:p>
          <w:p w:rsidR="0021582A" w:rsidRDefault="0021582A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Вынесено постановлений об отказе в возбуждении уголовного дела (по статьям) </w:t>
            </w:r>
          </w:p>
          <w:p w:rsidR="0021582A" w:rsidRDefault="0021582A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необучающихся</w:t>
            </w:r>
            <w:proofErr w:type="spellEnd"/>
          </w:p>
          <w:p w:rsidR="0021582A" w:rsidRDefault="0021582A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Совершено преступление в </w:t>
            </w:r>
            <w:r w:rsidR="002538AB">
              <w:rPr>
                <w:rFonts w:ascii="Times New Roman" w:hAnsi="Times New Roman" w:cs="Times New Roman"/>
              </w:rPr>
              <w:t>отношении несовершеннолетних  (</w:t>
            </w:r>
            <w:r w:rsidR="00304F34">
              <w:rPr>
                <w:rFonts w:ascii="Times New Roman" w:hAnsi="Times New Roman" w:cs="Times New Roman"/>
              </w:rPr>
              <w:t>по статьям, кроме ст.156 УК РФ)</w:t>
            </w:r>
          </w:p>
          <w:p w:rsidR="00304F34" w:rsidRDefault="00304F34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Зарегистрировано несчастных случаев с несовершеннолетними</w:t>
            </w:r>
          </w:p>
          <w:p w:rsidR="00304F34" w:rsidRDefault="00304F34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 сигналов из лечебных учреждений о фактах отправлений наркотическими веществами</w:t>
            </w:r>
          </w:p>
          <w:p w:rsidR="00304F34" w:rsidRDefault="00304F34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фактах отравления алкоголем</w:t>
            </w:r>
          </w:p>
          <w:p w:rsidR="00304F34" w:rsidRDefault="00304F34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фактах нанесения телесных повреждений несовершеннолетним</w:t>
            </w:r>
          </w:p>
          <w:p w:rsidR="00304F34" w:rsidRDefault="00304F34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фактов жестокого обращения с детьми</w:t>
            </w:r>
          </w:p>
          <w:p w:rsidR="00304F34" w:rsidRDefault="00304F34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уголовных дел по ст.156 УК РФ</w:t>
            </w:r>
          </w:p>
          <w:p w:rsidR="00304F34" w:rsidRDefault="00304F34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Факты суицидов и попыток суицидов (с приложением </w:t>
            </w:r>
            <w:proofErr w:type="gramStart"/>
            <w:r>
              <w:rPr>
                <w:rFonts w:ascii="Times New Roman" w:hAnsi="Times New Roman" w:cs="Times New Roman"/>
              </w:rPr>
              <w:t>экспресс-анкеты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04F34" w:rsidRDefault="00304F34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фактов вымогательства</w:t>
            </w:r>
          </w:p>
          <w:p w:rsidR="00304F34" w:rsidRDefault="00304F34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возбуждено уголовных дел по ст.163 УК РФ </w:t>
            </w:r>
          </w:p>
          <w:p w:rsidR="00304F34" w:rsidRDefault="00304F34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Самовольных уходов из семей и государственных учреждений, без вести пропавших детей. </w:t>
            </w:r>
          </w:p>
          <w:p w:rsidR="00304F34" w:rsidRDefault="009A7B65" w:rsidP="00215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7B65">
              <w:rPr>
                <w:rFonts w:ascii="Times New Roman" w:hAnsi="Times New Roman" w:cs="Times New Roman"/>
                <w:b/>
              </w:rPr>
              <w:t>МКУ РУО МО «Кяхтинский район»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A7B65" w:rsidRPr="009A7B65" w:rsidRDefault="009A7B65" w:rsidP="0021582A">
            <w:pPr>
              <w:jc w:val="both"/>
              <w:rPr>
                <w:rFonts w:ascii="Times New Roman" w:hAnsi="Times New Roman" w:cs="Times New Roman"/>
              </w:rPr>
            </w:pPr>
            <w:r w:rsidRPr="009A7B65">
              <w:rPr>
                <w:rFonts w:ascii="Times New Roman" w:hAnsi="Times New Roman" w:cs="Times New Roman"/>
              </w:rPr>
              <w:t>- данные по всеобучу.</w:t>
            </w:r>
          </w:p>
          <w:p w:rsidR="009A7B65" w:rsidRDefault="009A7B65" w:rsidP="002158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ГБУЗ «Кяхтинская ЦРБ»: </w:t>
            </w:r>
          </w:p>
          <w:p w:rsidR="009A7B65" w:rsidRPr="009A7B65" w:rsidRDefault="009A7B65" w:rsidP="0021582A">
            <w:pPr>
              <w:jc w:val="both"/>
              <w:rPr>
                <w:rFonts w:ascii="Times New Roman" w:hAnsi="Times New Roman" w:cs="Times New Roman"/>
              </w:rPr>
            </w:pPr>
            <w:r w:rsidRPr="009A7B65">
              <w:rPr>
                <w:rFonts w:ascii="Times New Roman" w:hAnsi="Times New Roman" w:cs="Times New Roman"/>
              </w:rPr>
              <w:t>- информация о фактах суицидов и суицидальных попыток несовершеннолетних;</w:t>
            </w:r>
          </w:p>
          <w:p w:rsidR="009A7B65" w:rsidRPr="009A7B65" w:rsidRDefault="009A7B65" w:rsidP="00215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7B65">
              <w:rPr>
                <w:rFonts w:ascii="Times New Roman" w:hAnsi="Times New Roman" w:cs="Times New Roman"/>
              </w:rPr>
              <w:t xml:space="preserve">данные </w:t>
            </w:r>
            <w:proofErr w:type="gramStart"/>
            <w:r w:rsidRPr="009A7B65">
              <w:rPr>
                <w:rFonts w:ascii="Times New Roman" w:hAnsi="Times New Roman" w:cs="Times New Roman"/>
              </w:rPr>
              <w:t>о состоящих на учете в Республиканском наркологическом диспансере несовершеннолетних в связи с употреблением</w:t>
            </w:r>
            <w:proofErr w:type="gramEnd"/>
            <w:r w:rsidRPr="009A7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B65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A7B65">
              <w:rPr>
                <w:rFonts w:ascii="Times New Roman" w:hAnsi="Times New Roman" w:cs="Times New Roman"/>
              </w:rPr>
              <w:t xml:space="preserve"> веществ; </w:t>
            </w:r>
          </w:p>
          <w:p w:rsidR="009A7B65" w:rsidRDefault="009A7B65" w:rsidP="0021582A">
            <w:pPr>
              <w:jc w:val="both"/>
              <w:rPr>
                <w:rFonts w:ascii="Times New Roman" w:hAnsi="Times New Roman" w:cs="Times New Roman"/>
              </w:rPr>
            </w:pPr>
            <w:r w:rsidRPr="009A7B65">
              <w:rPr>
                <w:rFonts w:ascii="Times New Roman" w:hAnsi="Times New Roman" w:cs="Times New Roman"/>
              </w:rPr>
              <w:lastRenderedPageBreak/>
              <w:t xml:space="preserve">- данные смертности несовершеннолетних от внешних причин. </w:t>
            </w:r>
          </w:p>
          <w:p w:rsidR="009A7B65" w:rsidRDefault="009A7B65" w:rsidP="002158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7B65">
              <w:rPr>
                <w:rFonts w:ascii="Times New Roman" w:hAnsi="Times New Roman" w:cs="Times New Roman"/>
                <w:b/>
              </w:rPr>
              <w:t xml:space="preserve">ОСЗН по Кяхтинскому району: </w:t>
            </w:r>
          </w:p>
          <w:p w:rsidR="009A7B65" w:rsidRPr="009A7B65" w:rsidRDefault="009A7B65" w:rsidP="0021582A">
            <w:pPr>
              <w:jc w:val="both"/>
              <w:rPr>
                <w:rFonts w:ascii="Times New Roman" w:hAnsi="Times New Roman" w:cs="Times New Roman"/>
              </w:rPr>
            </w:pPr>
            <w:r w:rsidRPr="009A7B65">
              <w:rPr>
                <w:rFonts w:ascii="Times New Roman" w:hAnsi="Times New Roman" w:cs="Times New Roman"/>
              </w:rPr>
              <w:t>- данные по преступности и правонарушениям, самовольным уходам воспитанников госуда</w:t>
            </w:r>
            <w:r w:rsidR="00BB48B9">
              <w:rPr>
                <w:rFonts w:ascii="Times New Roman" w:hAnsi="Times New Roman" w:cs="Times New Roman"/>
              </w:rPr>
              <w:t>рственных учреждений для детей-</w:t>
            </w:r>
            <w:r w:rsidRPr="009A7B65">
              <w:rPr>
                <w:rFonts w:ascii="Times New Roman" w:hAnsi="Times New Roman" w:cs="Times New Roman"/>
              </w:rPr>
              <w:t xml:space="preserve">сирот и детей, оставшихся без попечения родителей; </w:t>
            </w:r>
          </w:p>
          <w:p w:rsidR="00CA6582" w:rsidRPr="009A7B65" w:rsidRDefault="009A7B65" w:rsidP="009A7B65">
            <w:pPr>
              <w:jc w:val="both"/>
              <w:rPr>
                <w:rFonts w:ascii="Times New Roman" w:hAnsi="Times New Roman" w:cs="Times New Roman"/>
              </w:rPr>
            </w:pPr>
            <w:r w:rsidRPr="009A7B65">
              <w:rPr>
                <w:rFonts w:ascii="Times New Roman" w:hAnsi="Times New Roman" w:cs="Times New Roman"/>
              </w:rPr>
              <w:t xml:space="preserve">- данные по количеству детей, находящихся в государственных учреждениях;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471534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CA6582">
              <w:rPr>
                <w:rFonts w:ascii="Times New Roman" w:hAnsi="Times New Roman" w:cs="Times New Roman"/>
              </w:rPr>
              <w:t>женедельно</w:t>
            </w: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57" w:type="dxa"/>
          </w:tcPr>
          <w:p w:rsidR="00471534" w:rsidRDefault="00CA6582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ОМВД РФ по Кяхтинскому району, ОСЗН по Кяхтинскому району, ГБУЗ «Кяхтинская ЦРБ», МКУ РУО МО «Кяхтинский район»</w:t>
            </w:r>
          </w:p>
        </w:tc>
        <w:tc>
          <w:tcPr>
            <w:tcW w:w="2958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534" w:rsidTr="00471534">
        <w:tc>
          <w:tcPr>
            <w:tcW w:w="959" w:type="dxa"/>
          </w:tcPr>
          <w:p w:rsidR="00471534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955" w:type="dxa"/>
          </w:tcPr>
          <w:p w:rsidR="00471534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районных межведомственных мероприятий: </w:t>
            </w:r>
          </w:p>
          <w:p w:rsidR="009A7B65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  <w:r w:rsidRPr="00AF3613">
              <w:rPr>
                <w:rFonts w:ascii="Times New Roman" w:hAnsi="Times New Roman" w:cs="Times New Roman"/>
                <w:b/>
              </w:rPr>
              <w:t>ДЕНЬ ПРОФИЛАКТИКИ</w:t>
            </w:r>
            <w:r>
              <w:rPr>
                <w:rFonts w:ascii="Times New Roman" w:hAnsi="Times New Roman" w:cs="Times New Roman"/>
              </w:rPr>
              <w:t xml:space="preserve"> асоциального поведения в образовательных учреждениях района: </w:t>
            </w:r>
          </w:p>
          <w:p w:rsidR="00AF3613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«Кударинская СОШ»</w:t>
            </w:r>
          </w:p>
          <w:p w:rsidR="00AF3613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«Усть-Киранская СОШ»</w:t>
            </w:r>
          </w:p>
          <w:p w:rsidR="00AF3613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Энхэ-Талинская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AF3613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Большекударинская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AF3613" w:rsidRDefault="00AF3613" w:rsidP="00BA6485">
            <w:pPr>
              <w:rPr>
                <w:rFonts w:ascii="Times New Roman" w:hAnsi="Times New Roman" w:cs="Times New Roman"/>
              </w:rPr>
            </w:pPr>
            <w:r w:rsidRPr="000240EA">
              <w:rPr>
                <w:rFonts w:ascii="Times New Roman" w:hAnsi="Times New Roman" w:cs="Times New Roman"/>
                <w:b/>
              </w:rPr>
              <w:t>ДЕЖУРСТВА ПО МЕСТАМ КОНЦЕНТРАЦИИ ПОДРОСТКОВ</w:t>
            </w:r>
            <w:r w:rsidR="00BA6485">
              <w:rPr>
                <w:rFonts w:ascii="Times New Roman" w:hAnsi="Times New Roman" w:cs="Times New Roman"/>
                <w:b/>
              </w:rPr>
              <w:t xml:space="preserve"> </w:t>
            </w:r>
            <w:r w:rsidRPr="000240EA">
              <w:rPr>
                <w:rFonts w:ascii="Times New Roman" w:hAnsi="Times New Roman" w:cs="Times New Roman"/>
                <w:b/>
              </w:rPr>
              <w:t xml:space="preserve"> И МОЛОДЕЖИ</w:t>
            </w:r>
            <w:r>
              <w:rPr>
                <w:rFonts w:ascii="Times New Roman" w:hAnsi="Times New Roman" w:cs="Times New Roman"/>
              </w:rPr>
              <w:t xml:space="preserve"> (в выходные и праздничные дни),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проверка по месту жительства несовершеннолетних, переданных под надзор специализированного органа КДН и ЗП, с 22.00 до 06.00 часов. </w:t>
            </w:r>
          </w:p>
          <w:p w:rsidR="00BA6485" w:rsidRDefault="00BA6485" w:rsidP="00BA6485">
            <w:pPr>
              <w:rPr>
                <w:rFonts w:ascii="Times New Roman" w:hAnsi="Times New Roman" w:cs="Times New Roman"/>
              </w:rPr>
            </w:pPr>
            <w:r w:rsidRPr="00BA6485">
              <w:rPr>
                <w:rFonts w:ascii="Times New Roman" w:hAnsi="Times New Roman" w:cs="Times New Roman"/>
                <w:b/>
              </w:rPr>
              <w:t>ЗОЖ – туры «Здравствуй, Лето!»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«Каскад» </w:t>
            </w:r>
          </w:p>
        </w:tc>
        <w:tc>
          <w:tcPr>
            <w:tcW w:w="2957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AF3613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AF3613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AF3613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AF3613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AF3613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AF3613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F3613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A6485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BA6485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утвержденным графиком </w:t>
            </w:r>
          </w:p>
          <w:p w:rsidR="005C1CA8" w:rsidRDefault="005C1CA8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5C1CA8" w:rsidRDefault="005C1CA8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5C1CA8" w:rsidRDefault="005C1CA8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5C1CA8" w:rsidRDefault="005C1CA8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5C1CA8" w:rsidRDefault="005C1CA8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BA6485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 сезон (в период летней оздоровительной кампании)</w:t>
            </w:r>
          </w:p>
        </w:tc>
        <w:tc>
          <w:tcPr>
            <w:tcW w:w="2957" w:type="dxa"/>
          </w:tcPr>
          <w:p w:rsidR="00471534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РКДН и ЗП, ОМВД РФ по Кяхтинскому району, ГБУЗ «Кяхтинская ЦРБ», ОСЗН, ЦЗН, УИИ, МКУ РУО</w:t>
            </w: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профилактики района</w:t>
            </w:r>
          </w:p>
          <w:p w:rsidR="009A7B65" w:rsidRDefault="009A7B6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отряд ГПС </w:t>
            </w:r>
          </w:p>
          <w:p w:rsidR="00AF3613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городского и районного Совета депутатов</w:t>
            </w:r>
          </w:p>
          <w:p w:rsidR="00AF3613" w:rsidRDefault="00AF3613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казачье общество </w:t>
            </w:r>
          </w:p>
        </w:tc>
        <w:tc>
          <w:tcPr>
            <w:tcW w:w="2958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534" w:rsidTr="00471534">
        <w:tc>
          <w:tcPr>
            <w:tcW w:w="959" w:type="dxa"/>
          </w:tcPr>
          <w:p w:rsidR="00471534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55" w:type="dxa"/>
          </w:tcPr>
          <w:p w:rsidR="00471534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банка данных о несовершеннолетних и семьях, находящихся в социально опасном положении и трудной жизненной ситуации. </w:t>
            </w:r>
          </w:p>
        </w:tc>
        <w:tc>
          <w:tcPr>
            <w:tcW w:w="2957" w:type="dxa"/>
          </w:tcPr>
          <w:p w:rsidR="00471534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57" w:type="dxa"/>
          </w:tcPr>
          <w:p w:rsidR="00471534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 по Кяхтинскому району, РКДН и ЗП</w:t>
            </w:r>
          </w:p>
          <w:p w:rsidR="00BA6485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профилактики района</w:t>
            </w:r>
          </w:p>
        </w:tc>
        <w:tc>
          <w:tcPr>
            <w:tcW w:w="2958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534" w:rsidTr="00471534">
        <w:tc>
          <w:tcPr>
            <w:tcW w:w="959" w:type="dxa"/>
          </w:tcPr>
          <w:p w:rsidR="00471534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955" w:type="dxa"/>
          </w:tcPr>
          <w:p w:rsidR="00471534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постановлений республиканской и районной комиссий по делам несовершеннолетних и защите их прав, проведение анализа эффективности принимаемых мер по профилактике безнадзорности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правонарушений несовершеннолетних. </w:t>
            </w:r>
          </w:p>
        </w:tc>
        <w:tc>
          <w:tcPr>
            <w:tcW w:w="2957" w:type="dxa"/>
          </w:tcPr>
          <w:p w:rsidR="00471534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2957" w:type="dxa"/>
          </w:tcPr>
          <w:p w:rsidR="00471534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РКДН и ЗП</w:t>
            </w:r>
          </w:p>
        </w:tc>
        <w:tc>
          <w:tcPr>
            <w:tcW w:w="2958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534" w:rsidTr="00471534">
        <w:tc>
          <w:tcPr>
            <w:tcW w:w="959" w:type="dxa"/>
          </w:tcPr>
          <w:p w:rsidR="00471534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955" w:type="dxa"/>
          </w:tcPr>
          <w:p w:rsidR="00471534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причин и условий, способствующих безнадзорности и правонарушениям несовершеннолетних </w:t>
            </w:r>
          </w:p>
        </w:tc>
        <w:tc>
          <w:tcPr>
            <w:tcW w:w="2957" w:type="dxa"/>
          </w:tcPr>
          <w:p w:rsidR="00471534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57" w:type="dxa"/>
          </w:tcPr>
          <w:p w:rsidR="00471534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РКДН и ЗП, ОМВД РФ по Кяхтинскому району</w:t>
            </w:r>
          </w:p>
        </w:tc>
        <w:tc>
          <w:tcPr>
            <w:tcW w:w="2958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534" w:rsidTr="00471534">
        <w:tc>
          <w:tcPr>
            <w:tcW w:w="959" w:type="dxa"/>
          </w:tcPr>
          <w:p w:rsidR="00471534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955" w:type="dxa"/>
          </w:tcPr>
          <w:p w:rsidR="0031332A" w:rsidRDefault="00BA6485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раннее выявление семейного неблагополучия, профилактик</w:t>
            </w:r>
            <w:r w:rsidR="0031332A">
              <w:rPr>
                <w:rFonts w:ascii="Times New Roman" w:hAnsi="Times New Roman" w:cs="Times New Roman"/>
              </w:rPr>
              <w:t>у жестокого обращения с детьми</w:t>
            </w:r>
          </w:p>
        </w:tc>
        <w:tc>
          <w:tcPr>
            <w:tcW w:w="2957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71534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ОСЗН по Кяхтинскому району</w:t>
            </w:r>
          </w:p>
        </w:tc>
        <w:tc>
          <w:tcPr>
            <w:tcW w:w="2958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534" w:rsidTr="00471534">
        <w:tc>
          <w:tcPr>
            <w:tcW w:w="959" w:type="dxa"/>
          </w:tcPr>
          <w:p w:rsidR="00471534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955" w:type="dxa"/>
          </w:tcPr>
          <w:p w:rsidR="0031332A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Постинтернатная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адаптация и сопровождения выпускников государственных социальных учреждений </w:t>
            </w:r>
          </w:p>
        </w:tc>
        <w:tc>
          <w:tcPr>
            <w:tcW w:w="2957" w:type="dxa"/>
          </w:tcPr>
          <w:p w:rsidR="00471534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2957" w:type="dxa"/>
          </w:tcPr>
          <w:p w:rsidR="00471534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ГБУСО РБ «Центр помощи детям, оставшимся без попечения родителей «Добрый»</w:t>
            </w:r>
          </w:p>
        </w:tc>
        <w:tc>
          <w:tcPr>
            <w:tcW w:w="2958" w:type="dxa"/>
          </w:tcPr>
          <w:p w:rsidR="00471534" w:rsidRDefault="00471534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32A" w:rsidTr="00471534">
        <w:tc>
          <w:tcPr>
            <w:tcW w:w="959" w:type="dxa"/>
          </w:tcPr>
          <w:p w:rsidR="0031332A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955" w:type="dxa"/>
          </w:tcPr>
          <w:p w:rsidR="0031332A" w:rsidRDefault="0031332A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Выездные заседания РКДН и ЗП в сельские поселения МО «Кяхтинский район»: </w:t>
            </w:r>
          </w:p>
          <w:p w:rsidR="00AA4609" w:rsidRDefault="00AA460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«Усть-</w:t>
            </w:r>
            <w:proofErr w:type="spellStart"/>
            <w:r>
              <w:rPr>
                <w:rFonts w:ascii="Times New Roman" w:hAnsi="Times New Roman" w:cs="Times New Roman"/>
              </w:rPr>
              <w:t>Кяхтинское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B08F6" w:rsidRDefault="00BB08F6" w:rsidP="00BB0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«Алтайское»</w:t>
            </w:r>
          </w:p>
          <w:p w:rsidR="00BB08F6" w:rsidRDefault="00BB08F6" w:rsidP="00BB0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Большелугское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B08F6" w:rsidRDefault="00BB08F6" w:rsidP="00BB0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Субуктуйское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B08F6" w:rsidRDefault="00BB08F6" w:rsidP="00BB0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«Кударинское»</w:t>
            </w:r>
          </w:p>
          <w:p w:rsidR="00BB08F6" w:rsidRDefault="00BB08F6" w:rsidP="00BB0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«Хоронхойское» </w:t>
            </w:r>
          </w:p>
          <w:p w:rsidR="00AC7ED6" w:rsidRDefault="00AC7ED6" w:rsidP="00BB0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«Шарагольское»</w:t>
            </w:r>
          </w:p>
          <w:p w:rsidR="0031332A" w:rsidRDefault="00AC7ED6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="001353AC">
              <w:rPr>
                <w:rFonts w:ascii="Times New Roman" w:hAnsi="Times New Roman" w:cs="Times New Roman"/>
              </w:rPr>
              <w:t>Чикойское</w:t>
            </w:r>
            <w:proofErr w:type="spellEnd"/>
            <w:r w:rsidR="001353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31332A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AC7ED6" w:rsidRDefault="00AC7ED6" w:rsidP="00471534">
            <w:pPr>
              <w:jc w:val="both"/>
              <w:rPr>
                <w:rFonts w:ascii="Times New Roman" w:hAnsi="Times New Roman" w:cs="Times New Roman"/>
              </w:rPr>
            </w:pPr>
          </w:p>
          <w:p w:rsidR="00AC7ED6" w:rsidRDefault="00AC7ED6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AC7ED6" w:rsidRDefault="00AC7ED6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AC7ED6" w:rsidRDefault="00AC7ED6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C7ED6" w:rsidRDefault="00AC7ED6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AC7ED6" w:rsidRDefault="00AC7ED6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AC7ED6" w:rsidRDefault="00AC7ED6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AC7ED6" w:rsidRDefault="00AC7ED6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AC7ED6" w:rsidRDefault="00AC7ED6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57" w:type="dxa"/>
          </w:tcPr>
          <w:p w:rsidR="0031332A" w:rsidRDefault="001353AC" w:rsidP="00135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сельских поселений района, штатные специалисты РКДН и ЗП </w:t>
            </w:r>
          </w:p>
        </w:tc>
        <w:tc>
          <w:tcPr>
            <w:tcW w:w="2958" w:type="dxa"/>
          </w:tcPr>
          <w:p w:rsidR="0031332A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53AC" w:rsidTr="00586458">
        <w:tc>
          <w:tcPr>
            <w:tcW w:w="14786" w:type="dxa"/>
            <w:gridSpan w:val="5"/>
          </w:tcPr>
          <w:p w:rsidR="001353AC" w:rsidRDefault="001353AC" w:rsidP="001353A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353AC">
              <w:rPr>
                <w:rFonts w:ascii="Times New Roman" w:hAnsi="Times New Roman" w:cs="Times New Roman"/>
                <w:b/>
              </w:rPr>
              <w:t>Мероприятия, направленные на профилактику безнадзорности, суицидов, правонарушений и</w:t>
            </w:r>
          </w:p>
          <w:p w:rsidR="001353AC" w:rsidRPr="001353AC" w:rsidRDefault="001353AC" w:rsidP="001353A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353AC">
              <w:rPr>
                <w:rFonts w:ascii="Times New Roman" w:hAnsi="Times New Roman" w:cs="Times New Roman"/>
                <w:b/>
              </w:rPr>
              <w:t>преступлений несовершеннолетних</w:t>
            </w:r>
          </w:p>
        </w:tc>
      </w:tr>
      <w:tr w:rsidR="0031332A" w:rsidTr="00471534">
        <w:tc>
          <w:tcPr>
            <w:tcW w:w="959" w:type="dxa"/>
          </w:tcPr>
          <w:p w:rsidR="0031332A" w:rsidRDefault="001353AC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55" w:type="dxa"/>
          </w:tcPr>
          <w:p w:rsidR="0031332A" w:rsidRDefault="001353AC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Закона РБ «Об общественных воспитателях несовершеннолетних»</w:t>
            </w:r>
          </w:p>
        </w:tc>
        <w:tc>
          <w:tcPr>
            <w:tcW w:w="2957" w:type="dxa"/>
          </w:tcPr>
          <w:p w:rsidR="0031332A" w:rsidRDefault="001353AC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57" w:type="dxa"/>
          </w:tcPr>
          <w:p w:rsidR="0031332A" w:rsidRDefault="001353AC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РКДН и ЗП</w:t>
            </w:r>
          </w:p>
          <w:p w:rsidR="001353AC" w:rsidRDefault="001353AC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Субъекты системы профилактики </w:t>
            </w:r>
          </w:p>
        </w:tc>
        <w:tc>
          <w:tcPr>
            <w:tcW w:w="2958" w:type="dxa"/>
          </w:tcPr>
          <w:p w:rsidR="0031332A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32A" w:rsidTr="00471534">
        <w:tc>
          <w:tcPr>
            <w:tcW w:w="959" w:type="dxa"/>
          </w:tcPr>
          <w:p w:rsidR="0031332A" w:rsidRDefault="001353AC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55" w:type="dxa"/>
          </w:tcPr>
          <w:p w:rsidR="0031332A" w:rsidRDefault="001353AC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и учета несовершеннолетних, не посещающих </w:t>
            </w:r>
            <w:r w:rsidR="00841F6B">
              <w:rPr>
                <w:rFonts w:ascii="Times New Roman" w:hAnsi="Times New Roman" w:cs="Times New Roman"/>
              </w:rPr>
              <w:t>образовательные организации, систематически пропускающих занятия по неуважительным причинам</w:t>
            </w:r>
          </w:p>
        </w:tc>
        <w:tc>
          <w:tcPr>
            <w:tcW w:w="2957" w:type="dxa"/>
          </w:tcPr>
          <w:p w:rsidR="0031332A" w:rsidRDefault="00841F6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57" w:type="dxa"/>
          </w:tcPr>
          <w:p w:rsidR="0031332A" w:rsidRDefault="00841F6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РУО</w:t>
            </w:r>
          </w:p>
        </w:tc>
        <w:tc>
          <w:tcPr>
            <w:tcW w:w="2958" w:type="dxa"/>
          </w:tcPr>
          <w:p w:rsidR="0031332A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32A" w:rsidTr="00471534">
        <w:tc>
          <w:tcPr>
            <w:tcW w:w="959" w:type="dxa"/>
          </w:tcPr>
          <w:p w:rsidR="0031332A" w:rsidRDefault="00841F6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55" w:type="dxa"/>
          </w:tcPr>
          <w:p w:rsidR="0031332A" w:rsidRDefault="00841F6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</w:t>
            </w:r>
            <w:r>
              <w:rPr>
                <w:rFonts w:ascii="Times New Roman" w:hAnsi="Times New Roman" w:cs="Times New Roman"/>
              </w:rPr>
              <w:lastRenderedPageBreak/>
              <w:t>осужденных условно</w:t>
            </w:r>
          </w:p>
        </w:tc>
        <w:tc>
          <w:tcPr>
            <w:tcW w:w="2957" w:type="dxa"/>
          </w:tcPr>
          <w:p w:rsidR="0031332A" w:rsidRDefault="00841F6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2957" w:type="dxa"/>
          </w:tcPr>
          <w:p w:rsidR="0031332A" w:rsidRDefault="005867A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УИИ по Кяхтинскому району, РКДН и ЗП, ОМВД РФ по Кяхтинскому району, МКУ РУО</w:t>
            </w:r>
          </w:p>
        </w:tc>
        <w:tc>
          <w:tcPr>
            <w:tcW w:w="2958" w:type="dxa"/>
          </w:tcPr>
          <w:p w:rsidR="0031332A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32A" w:rsidTr="00471534">
        <w:tc>
          <w:tcPr>
            <w:tcW w:w="959" w:type="dxa"/>
          </w:tcPr>
          <w:p w:rsidR="0031332A" w:rsidRDefault="005867A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4955" w:type="dxa"/>
          </w:tcPr>
          <w:p w:rsidR="0031332A" w:rsidRDefault="005867A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Закона «О квотировании рабочих мест для несовершеннолетних граждан»</w:t>
            </w:r>
          </w:p>
        </w:tc>
        <w:tc>
          <w:tcPr>
            <w:tcW w:w="2957" w:type="dxa"/>
          </w:tcPr>
          <w:p w:rsidR="0031332A" w:rsidRDefault="005867A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57" w:type="dxa"/>
          </w:tcPr>
          <w:p w:rsidR="0031332A" w:rsidRDefault="005867A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 Кяхтинского района</w:t>
            </w:r>
          </w:p>
        </w:tc>
        <w:tc>
          <w:tcPr>
            <w:tcW w:w="2958" w:type="dxa"/>
          </w:tcPr>
          <w:p w:rsidR="0031332A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32A" w:rsidTr="00471534">
        <w:tc>
          <w:tcPr>
            <w:tcW w:w="959" w:type="dxa"/>
          </w:tcPr>
          <w:p w:rsidR="0031332A" w:rsidRDefault="005867A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955" w:type="dxa"/>
          </w:tcPr>
          <w:p w:rsidR="0031332A" w:rsidRDefault="00BB48B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ярмарка вакансий рабочих мест для несовершеннолетних </w:t>
            </w:r>
          </w:p>
        </w:tc>
        <w:tc>
          <w:tcPr>
            <w:tcW w:w="2957" w:type="dxa"/>
          </w:tcPr>
          <w:p w:rsidR="0031332A" w:rsidRDefault="00BB48B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57" w:type="dxa"/>
          </w:tcPr>
          <w:p w:rsidR="0031332A" w:rsidRDefault="005867A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 Кяхтинского района</w:t>
            </w:r>
          </w:p>
          <w:p w:rsidR="005867AB" w:rsidRDefault="005867A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делам молодежи ОФКС и МП</w:t>
            </w:r>
          </w:p>
        </w:tc>
        <w:tc>
          <w:tcPr>
            <w:tcW w:w="2958" w:type="dxa"/>
          </w:tcPr>
          <w:p w:rsidR="0031332A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32A" w:rsidTr="00471534">
        <w:tc>
          <w:tcPr>
            <w:tcW w:w="959" w:type="dxa"/>
          </w:tcPr>
          <w:p w:rsidR="0031332A" w:rsidRDefault="005867A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</w:p>
        </w:tc>
        <w:tc>
          <w:tcPr>
            <w:tcW w:w="4955" w:type="dxa"/>
          </w:tcPr>
          <w:p w:rsidR="0031332A" w:rsidRDefault="005867A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приоритетного временного трудоустройства несовершеннолетних, состоящих на учете в ПДН ОМВД РФ по Кяхтинскому району, ФКУ УИИ по Кяхтинскому району</w:t>
            </w:r>
          </w:p>
        </w:tc>
        <w:tc>
          <w:tcPr>
            <w:tcW w:w="2957" w:type="dxa"/>
          </w:tcPr>
          <w:p w:rsidR="0031332A" w:rsidRDefault="005867A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57" w:type="dxa"/>
          </w:tcPr>
          <w:p w:rsidR="0031332A" w:rsidRDefault="005867A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 Кяхтинского района</w:t>
            </w:r>
          </w:p>
        </w:tc>
        <w:tc>
          <w:tcPr>
            <w:tcW w:w="2958" w:type="dxa"/>
          </w:tcPr>
          <w:p w:rsidR="0031332A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32A" w:rsidTr="00471534">
        <w:tc>
          <w:tcPr>
            <w:tcW w:w="959" w:type="dxa"/>
          </w:tcPr>
          <w:p w:rsidR="0031332A" w:rsidRDefault="005867AB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955" w:type="dxa"/>
          </w:tcPr>
          <w:p w:rsidR="0031332A" w:rsidRDefault="00BB48B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в ГБУСО РБ «Центр помощи детям, оставшимся без попечения родителей «Добрый»</w:t>
            </w:r>
          </w:p>
        </w:tc>
        <w:tc>
          <w:tcPr>
            <w:tcW w:w="2957" w:type="dxa"/>
          </w:tcPr>
          <w:p w:rsidR="0031332A" w:rsidRDefault="00BB48B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957" w:type="dxa"/>
          </w:tcPr>
          <w:p w:rsidR="0031332A" w:rsidRDefault="00BB48B9" w:rsidP="00586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ЦЗН Кяхтинского района</w:t>
            </w:r>
          </w:p>
        </w:tc>
        <w:tc>
          <w:tcPr>
            <w:tcW w:w="2958" w:type="dxa"/>
          </w:tcPr>
          <w:p w:rsidR="0031332A" w:rsidRDefault="0031332A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48B9" w:rsidTr="00471534">
        <w:tc>
          <w:tcPr>
            <w:tcW w:w="959" w:type="dxa"/>
          </w:tcPr>
          <w:p w:rsidR="00BB48B9" w:rsidRDefault="00BB48B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955" w:type="dxa"/>
          </w:tcPr>
          <w:p w:rsidR="00BB48B9" w:rsidRDefault="00BB48B9" w:rsidP="00011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в возрасте от 14 до 18 лет</w:t>
            </w:r>
          </w:p>
          <w:p w:rsidR="00011069" w:rsidRDefault="00011069" w:rsidP="000110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B48B9" w:rsidRDefault="00BB48B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57" w:type="dxa"/>
          </w:tcPr>
          <w:p w:rsidR="00BB48B9" w:rsidRDefault="00BB48B9" w:rsidP="00CF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ЦЗН Кяхтинского района </w:t>
            </w:r>
          </w:p>
        </w:tc>
        <w:tc>
          <w:tcPr>
            <w:tcW w:w="2958" w:type="dxa"/>
          </w:tcPr>
          <w:p w:rsidR="00BB48B9" w:rsidRDefault="00BB48B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955" w:type="dxa"/>
          </w:tcPr>
          <w:p w:rsidR="00011069" w:rsidRDefault="00011069" w:rsidP="000110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Профориентированное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тестирование </w:t>
            </w:r>
          </w:p>
        </w:tc>
        <w:tc>
          <w:tcPr>
            <w:tcW w:w="2957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2957" w:type="dxa"/>
          </w:tcPr>
          <w:p w:rsidR="00011069" w:rsidRDefault="00011069" w:rsidP="00CF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ЦЗН Кяхтинского района 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955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оперативно-профилактических мероприятий по разобщению групп подростков антиобщественной направленности </w:t>
            </w:r>
          </w:p>
        </w:tc>
        <w:tc>
          <w:tcPr>
            <w:tcW w:w="2957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57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РФ по Кяхтинскому району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955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мероприятий по проверке образа жизни и обследовании жилищно-бытовых условий несовершеннолетних, осужденных без изоляции от общества</w:t>
            </w:r>
          </w:p>
        </w:tc>
        <w:tc>
          <w:tcPr>
            <w:tcW w:w="2957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2957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ФКУ УИИ по Кяхтинскому району, ОМВД РФ по Кяхтинскому району, </w:t>
            </w:r>
            <w:proofErr w:type="spellStart"/>
            <w:r>
              <w:rPr>
                <w:rFonts w:ascii="Times New Roman" w:hAnsi="Times New Roman" w:cs="Times New Roman"/>
              </w:rPr>
              <w:t>ООиП</w:t>
            </w:r>
            <w:proofErr w:type="spellEnd"/>
            <w:r>
              <w:rPr>
                <w:rFonts w:ascii="Times New Roman" w:hAnsi="Times New Roman" w:cs="Times New Roman"/>
              </w:rPr>
              <w:t>, РКДН и ЗП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955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совместных профилактических рейдов в городские и сельские поселения: </w:t>
            </w:r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«Город Кяхта» </w:t>
            </w:r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«Усть-Кяхта» </w:t>
            </w:r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Большекударинское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С.Убур-Киреть</w:t>
            </w:r>
            <w:proofErr w:type="spellEnd"/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С.Новодесятниково</w:t>
            </w:r>
            <w:proofErr w:type="spellEnd"/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Зарянское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57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 6, 8 января </w:t>
            </w:r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57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</w:p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РУО, ЦРБ, КДН, ПДН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955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Правовых знаний, посвященной правовому просвещению и повышению правовой культуры несовершеннолетних </w:t>
            </w:r>
          </w:p>
        </w:tc>
        <w:tc>
          <w:tcPr>
            <w:tcW w:w="2957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57" w:type="dxa"/>
          </w:tcPr>
          <w:p w:rsidR="00011069" w:rsidRDefault="00011069" w:rsidP="00CF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ОСЗН по Кяхтинскому району, РКДН и ЗП </w:t>
            </w:r>
          </w:p>
          <w:p w:rsidR="00011069" w:rsidRDefault="00011069" w:rsidP="00CF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Субъекты системы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профилактики 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2.14.</w:t>
            </w:r>
          </w:p>
        </w:tc>
        <w:tc>
          <w:tcPr>
            <w:tcW w:w="4955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собрания с </w:t>
            </w:r>
            <w:proofErr w:type="gramStart"/>
            <w:r>
              <w:rPr>
                <w:rFonts w:ascii="Times New Roman" w:hAnsi="Times New Roman" w:cs="Times New Roman"/>
              </w:rPr>
              <w:t>условно-осужденными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несовершеннолетними и их законными представителями </w:t>
            </w:r>
          </w:p>
        </w:tc>
        <w:tc>
          <w:tcPr>
            <w:tcW w:w="2957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57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УИИ по Кяхтинскому району, ПДН ОМВД РФ по Кяхтинскому району, штатные специалисты КДН и ЗП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2.15. </w:t>
            </w:r>
          </w:p>
        </w:tc>
        <w:tc>
          <w:tcPr>
            <w:tcW w:w="4955" w:type="dxa"/>
          </w:tcPr>
          <w:p w:rsidR="00011069" w:rsidRDefault="00011069" w:rsidP="00CF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семинар по профилактике суицидального поведения несовершеннолетних и молодежи  </w:t>
            </w:r>
          </w:p>
          <w:p w:rsidR="00011069" w:rsidRDefault="00011069" w:rsidP="00CF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57" w:type="dxa"/>
          </w:tcPr>
          <w:p w:rsidR="00011069" w:rsidRDefault="00011069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РУО, РКДН и ЗП, образовательные учреждения СПО района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EA6" w:rsidTr="00471534">
        <w:tc>
          <w:tcPr>
            <w:tcW w:w="959" w:type="dxa"/>
          </w:tcPr>
          <w:p w:rsidR="00A80EA6" w:rsidRDefault="00A80EA6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4955" w:type="dxa"/>
          </w:tcPr>
          <w:p w:rsidR="00A80EA6" w:rsidRDefault="00A80EA6" w:rsidP="00CF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семинар по формированию стрессоустойчивости для преподавателей образовательных учреждений района, педагогами МДОУ с приглашением специалистов ГБУЗ «РЦМП </w:t>
            </w:r>
            <w:proofErr w:type="spellStart"/>
            <w:r>
              <w:rPr>
                <w:rFonts w:ascii="Times New Roman" w:hAnsi="Times New Roman" w:cs="Times New Roman"/>
              </w:rPr>
              <w:t>им.В.Р.Бояновой</w:t>
            </w:r>
            <w:proofErr w:type="spellEnd"/>
            <w:r>
              <w:rPr>
                <w:rFonts w:ascii="Times New Roman" w:hAnsi="Times New Roman" w:cs="Times New Roman"/>
              </w:rPr>
              <w:t>», ГБУЗ «РПНД»</w:t>
            </w:r>
          </w:p>
        </w:tc>
        <w:tc>
          <w:tcPr>
            <w:tcW w:w="2957" w:type="dxa"/>
          </w:tcPr>
          <w:p w:rsidR="00A80EA6" w:rsidRDefault="00A80EA6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57" w:type="dxa"/>
          </w:tcPr>
          <w:p w:rsidR="00A80EA6" w:rsidRDefault="00A80EA6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«Кяхтинская ЦРБ»</w:t>
            </w:r>
          </w:p>
        </w:tc>
        <w:tc>
          <w:tcPr>
            <w:tcW w:w="2958" w:type="dxa"/>
          </w:tcPr>
          <w:p w:rsidR="00A80EA6" w:rsidRDefault="00A80EA6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EA6" w:rsidTr="00471534">
        <w:tc>
          <w:tcPr>
            <w:tcW w:w="959" w:type="dxa"/>
          </w:tcPr>
          <w:p w:rsidR="00A80EA6" w:rsidRDefault="00A80EA6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4955" w:type="dxa"/>
          </w:tcPr>
          <w:p w:rsidR="00A80EA6" w:rsidRDefault="00A80EA6" w:rsidP="00CF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Кустовые семинары по проблемам ранней беременности для обучающихся старших классов, с участием акушерок ЛПУ района</w:t>
            </w:r>
          </w:p>
        </w:tc>
        <w:tc>
          <w:tcPr>
            <w:tcW w:w="2957" w:type="dxa"/>
          </w:tcPr>
          <w:p w:rsidR="00A80EA6" w:rsidRDefault="00A80EA6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57" w:type="dxa"/>
          </w:tcPr>
          <w:p w:rsidR="00A80EA6" w:rsidRDefault="00A80EA6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«Кяхтинская «ЦРБ»</w:t>
            </w:r>
          </w:p>
          <w:p w:rsidR="00A80EA6" w:rsidRDefault="00A80EA6" w:rsidP="00CF2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80EA6" w:rsidRDefault="00A80EA6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EA6" w:rsidTr="00471534">
        <w:tc>
          <w:tcPr>
            <w:tcW w:w="959" w:type="dxa"/>
          </w:tcPr>
          <w:p w:rsidR="00A80EA6" w:rsidRDefault="00A80EA6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4955" w:type="dxa"/>
          </w:tcPr>
          <w:p w:rsidR="00A80EA6" w:rsidRDefault="00A80EA6" w:rsidP="00CF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районного педиатра в общешкольных родительских собраниях</w:t>
            </w:r>
          </w:p>
        </w:tc>
        <w:tc>
          <w:tcPr>
            <w:tcW w:w="2957" w:type="dxa"/>
          </w:tcPr>
          <w:p w:rsidR="00A80EA6" w:rsidRDefault="00A80EA6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РУО</w:t>
            </w:r>
          </w:p>
        </w:tc>
        <w:tc>
          <w:tcPr>
            <w:tcW w:w="2957" w:type="dxa"/>
          </w:tcPr>
          <w:p w:rsidR="00A80EA6" w:rsidRDefault="00A80EA6" w:rsidP="00CF2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«Кяхтинская ЦРБ»</w:t>
            </w:r>
          </w:p>
        </w:tc>
        <w:tc>
          <w:tcPr>
            <w:tcW w:w="2958" w:type="dxa"/>
          </w:tcPr>
          <w:p w:rsidR="00A80EA6" w:rsidRDefault="00A80EA6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3D67AC">
        <w:tc>
          <w:tcPr>
            <w:tcW w:w="14786" w:type="dxa"/>
            <w:gridSpan w:val="5"/>
          </w:tcPr>
          <w:p w:rsidR="00011069" w:rsidRPr="00FA10A3" w:rsidRDefault="00011069" w:rsidP="00FA10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A10A3">
              <w:rPr>
                <w:rFonts w:ascii="Times New Roman" w:hAnsi="Times New Roman" w:cs="Times New Roman"/>
                <w:b/>
              </w:rPr>
              <w:t>Мероприятия, направленные на профилактику алкоголизма, наркомании и токсикомании несовершеннолетних</w:t>
            </w: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55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реализации проекта «С чистого листа» по организации лечения родителей, имеющих несовершеннолетних детей, от алкогольной и наркотической зависимости в целях профилактики лишений граждан родительских прав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57" w:type="dxa"/>
          </w:tcPr>
          <w:p w:rsidR="00011069" w:rsidRDefault="00011069" w:rsidP="00FA1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РКДН и ЗП, ОСЗН по </w:t>
            </w:r>
            <w:proofErr w:type="spellStart"/>
            <w:r>
              <w:rPr>
                <w:rFonts w:ascii="Times New Roman" w:hAnsi="Times New Roman" w:cs="Times New Roman"/>
              </w:rPr>
              <w:t>Кяхтиснкому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55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Общерайонное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Родительское собрание 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011069" w:rsidRDefault="00011069" w:rsidP="00FA1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РУО, субъекты системы профилактики, РКДН и ЗП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955" w:type="dxa"/>
          </w:tcPr>
          <w:p w:rsidR="00011069" w:rsidRDefault="00011069" w:rsidP="007B6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фактов вовлечения несовершеннолетних в употребление наркотических средств, лиц, распространяющих наркотики среди несовершеннолетних 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РФ по Кяхтинскому району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955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Весенняя Неделя Добра 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делам молодежи</w:t>
            </w:r>
          </w:p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МКУ РУО 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4955" w:type="dxa"/>
          </w:tcPr>
          <w:p w:rsidR="00011069" w:rsidRPr="004D3E7C" w:rsidRDefault="00011069" w:rsidP="00CF2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E7C">
              <w:rPr>
                <w:rFonts w:ascii="Times New Roman" w:hAnsi="Times New Roman" w:cs="Times New Roman"/>
                <w:sz w:val="24"/>
                <w:szCs w:val="24"/>
              </w:rPr>
              <w:t>Акции, мероприятия по профилактике ВИЧ/СПИД, наркомании в рамках Всемирного Дня борьбы со СПИДом</w:t>
            </w:r>
          </w:p>
        </w:tc>
        <w:tc>
          <w:tcPr>
            <w:tcW w:w="2957" w:type="dxa"/>
          </w:tcPr>
          <w:p w:rsidR="00011069" w:rsidRPr="004D3E7C" w:rsidRDefault="00011069" w:rsidP="00772F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E7C">
              <w:rPr>
                <w:rFonts w:ascii="Times New Roman" w:hAnsi="Times New Roman" w:cs="Times New Roman"/>
                <w:sz w:val="24"/>
                <w:szCs w:val="24"/>
              </w:rPr>
              <w:t>1-15 декабря</w:t>
            </w:r>
          </w:p>
        </w:tc>
        <w:tc>
          <w:tcPr>
            <w:tcW w:w="2957" w:type="dxa"/>
          </w:tcPr>
          <w:p w:rsidR="00011069" w:rsidRDefault="00011069" w:rsidP="00441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«Кяхтинская ЦРБ»</w:t>
            </w:r>
          </w:p>
          <w:p w:rsidR="00011069" w:rsidRDefault="00011069" w:rsidP="00441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делам молодежи, волонтерские группы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955" w:type="dxa"/>
          </w:tcPr>
          <w:p w:rsidR="00011069" w:rsidRPr="004D3E7C" w:rsidRDefault="00011069" w:rsidP="00CF2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E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и районные мероприятия (акции, турниры, </w:t>
            </w:r>
            <w:proofErr w:type="spellStart"/>
            <w:r w:rsidRPr="004D3E7C">
              <w:rPr>
                <w:rFonts w:ascii="Times New Roman" w:hAnsi="Times New Roman" w:cs="Times New Roman"/>
                <w:sz w:val="24"/>
                <w:szCs w:val="24"/>
              </w:rPr>
              <w:t>флэшмобы</w:t>
            </w:r>
            <w:proofErr w:type="spellEnd"/>
            <w:r w:rsidRPr="004D3E7C">
              <w:rPr>
                <w:rFonts w:ascii="Times New Roman" w:hAnsi="Times New Roman" w:cs="Times New Roman"/>
                <w:sz w:val="24"/>
                <w:szCs w:val="24"/>
              </w:rPr>
              <w:t xml:space="preserve">, круглые столы и др.) по пропаганде ЗОЖ, профилактике наркомании и </w:t>
            </w:r>
            <w:proofErr w:type="spellStart"/>
            <w:r w:rsidRPr="004D3E7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D3E7C">
              <w:rPr>
                <w:rFonts w:ascii="Times New Roman" w:hAnsi="Times New Roman" w:cs="Times New Roman"/>
                <w:sz w:val="24"/>
                <w:szCs w:val="24"/>
              </w:rPr>
              <w:t>, алкоголизма и преступности, мероприятия военно-патриотического воспитания молодежи</w:t>
            </w:r>
          </w:p>
        </w:tc>
        <w:tc>
          <w:tcPr>
            <w:tcW w:w="2957" w:type="dxa"/>
          </w:tcPr>
          <w:p w:rsidR="00011069" w:rsidRPr="004D3E7C" w:rsidRDefault="00011069" w:rsidP="00772F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</w:tcPr>
          <w:p w:rsidR="00011069" w:rsidRDefault="00011069" w:rsidP="00441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делам молодежи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955" w:type="dxa"/>
          </w:tcPr>
          <w:p w:rsidR="00011069" w:rsidRPr="004D3E7C" w:rsidRDefault="00011069" w:rsidP="00CF2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E7C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«Профилактика раннего материнства»</w:t>
            </w:r>
          </w:p>
        </w:tc>
        <w:tc>
          <w:tcPr>
            <w:tcW w:w="2957" w:type="dxa"/>
          </w:tcPr>
          <w:p w:rsidR="00011069" w:rsidRPr="004D3E7C" w:rsidRDefault="00011069" w:rsidP="00772F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«Кяхтинская ЦРБ»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955" w:type="dxa"/>
          </w:tcPr>
          <w:p w:rsidR="00011069" w:rsidRPr="004D3E7C" w:rsidRDefault="00011069" w:rsidP="00CF28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E7C">
              <w:rPr>
                <w:rFonts w:ascii="Times New Roman" w:hAnsi="Times New Roman" w:cs="Times New Roman"/>
                <w:sz w:val="24"/>
                <w:szCs w:val="24"/>
              </w:rPr>
              <w:t>Акция «Контрольная закупка» по профилактике продажи алкогольных напитков и табачных изделий</w:t>
            </w:r>
          </w:p>
        </w:tc>
        <w:tc>
          <w:tcPr>
            <w:tcW w:w="2957" w:type="dxa"/>
          </w:tcPr>
          <w:p w:rsidR="00011069" w:rsidRPr="004D3E7C" w:rsidRDefault="00011069" w:rsidP="00772F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РФ по Кяхтинскому району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955" w:type="dxa"/>
          </w:tcPr>
          <w:p w:rsidR="00011069" w:rsidRPr="003F1F38" w:rsidRDefault="00011069" w:rsidP="00CF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38">
              <w:rPr>
                <w:rFonts w:ascii="Times New Roman" w:hAnsi="Times New Roman" w:cs="Times New Roman"/>
                <w:sz w:val="24"/>
                <w:szCs w:val="24"/>
              </w:rPr>
              <w:t>Районный фестиваль бурятской песни «</w:t>
            </w:r>
            <w:proofErr w:type="spellStart"/>
            <w:r w:rsidRPr="003F1F38">
              <w:rPr>
                <w:rFonts w:ascii="Times New Roman" w:hAnsi="Times New Roman" w:cs="Times New Roman"/>
                <w:sz w:val="24"/>
                <w:szCs w:val="24"/>
              </w:rPr>
              <w:t>Сэдьхэлэйм</w:t>
            </w:r>
            <w:proofErr w:type="spellEnd"/>
            <w:r w:rsidRPr="003F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F38">
              <w:rPr>
                <w:rFonts w:ascii="Times New Roman" w:hAnsi="Times New Roman" w:cs="Times New Roman"/>
                <w:sz w:val="24"/>
                <w:szCs w:val="24"/>
              </w:rPr>
              <w:t>гуниг</w:t>
            </w:r>
            <w:proofErr w:type="spellEnd"/>
            <w:r w:rsidRPr="003F1F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011069" w:rsidRPr="003F1F38" w:rsidRDefault="00011069" w:rsidP="0008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955" w:type="dxa"/>
          </w:tcPr>
          <w:p w:rsidR="00011069" w:rsidRPr="003F1F38" w:rsidRDefault="00011069" w:rsidP="00CF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«Баатар-Дангина-2017»</w:t>
            </w:r>
          </w:p>
        </w:tc>
        <w:tc>
          <w:tcPr>
            <w:tcW w:w="2957" w:type="dxa"/>
          </w:tcPr>
          <w:p w:rsidR="00011069" w:rsidRPr="003F1F38" w:rsidRDefault="00011069" w:rsidP="0008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955" w:type="dxa"/>
          </w:tcPr>
          <w:p w:rsidR="00011069" w:rsidRPr="00705FEF" w:rsidRDefault="00011069" w:rsidP="00CF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2957" w:type="dxa"/>
          </w:tcPr>
          <w:p w:rsidR="00011069" w:rsidRPr="00705FEF" w:rsidRDefault="00011069" w:rsidP="0008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955" w:type="dxa"/>
          </w:tcPr>
          <w:p w:rsidR="00011069" w:rsidRPr="00705FEF" w:rsidRDefault="00011069" w:rsidP="00CF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8 марта</w:t>
            </w:r>
          </w:p>
        </w:tc>
        <w:tc>
          <w:tcPr>
            <w:tcW w:w="2957" w:type="dxa"/>
          </w:tcPr>
          <w:p w:rsidR="00011069" w:rsidRPr="00705FEF" w:rsidRDefault="00011069" w:rsidP="0008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955" w:type="dxa"/>
          </w:tcPr>
          <w:p w:rsidR="00011069" w:rsidRDefault="00011069" w:rsidP="00CF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культурно-спортивный праздник «Сурхарбан-2017»</w:t>
            </w:r>
          </w:p>
        </w:tc>
        <w:tc>
          <w:tcPr>
            <w:tcW w:w="2957" w:type="dxa"/>
          </w:tcPr>
          <w:p w:rsidR="00011069" w:rsidRDefault="00011069" w:rsidP="0008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Tr="00471534">
        <w:tc>
          <w:tcPr>
            <w:tcW w:w="959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955" w:type="dxa"/>
          </w:tcPr>
          <w:p w:rsidR="00011069" w:rsidRDefault="00011069" w:rsidP="00CF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детский конкурс исполнителей эстрадной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011069" w:rsidRDefault="00011069" w:rsidP="0008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958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069" w:rsidRPr="000840CE" w:rsidTr="00471534">
        <w:tc>
          <w:tcPr>
            <w:tcW w:w="959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4955" w:type="dxa"/>
          </w:tcPr>
          <w:p w:rsidR="00011069" w:rsidRPr="000840CE" w:rsidRDefault="00011069" w:rsidP="00CF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>Межведомственные рейды по семьям находящимся в социально опасном положении, с целью обучения правилам пожарной безопасности в быту, действиям в случае возникновения пожаров, выявление фактов пожарной безопасности.</w:t>
            </w:r>
          </w:p>
        </w:tc>
        <w:tc>
          <w:tcPr>
            <w:tcW w:w="2957" w:type="dxa"/>
          </w:tcPr>
          <w:p w:rsidR="00011069" w:rsidRPr="000840CE" w:rsidRDefault="00011069" w:rsidP="00CF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957" w:type="dxa"/>
          </w:tcPr>
          <w:p w:rsidR="00011069" w:rsidRPr="000840CE" w:rsidRDefault="00011069" w:rsidP="00CF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 xml:space="preserve">ОСЗН </w:t>
            </w:r>
          </w:p>
          <w:p w:rsidR="00011069" w:rsidRPr="000840CE" w:rsidRDefault="00011069" w:rsidP="0011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 xml:space="preserve">22-ой Кяхтинский  отряд ГПС РБ,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958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69" w:rsidRPr="000840CE" w:rsidTr="00471534">
        <w:tc>
          <w:tcPr>
            <w:tcW w:w="959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4955" w:type="dxa"/>
          </w:tcPr>
          <w:p w:rsidR="00011069" w:rsidRPr="000840CE" w:rsidRDefault="00011069" w:rsidP="000840C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состоящих на учете в категории СОП с </w:t>
            </w:r>
            <w:proofErr w:type="spellStart"/>
            <w:r w:rsidRPr="000840CE">
              <w:rPr>
                <w:rFonts w:ascii="Times New Roman" w:hAnsi="Times New Roman" w:cs="Times New Roman"/>
                <w:sz w:val="24"/>
                <w:szCs w:val="24"/>
              </w:rPr>
              <w:t>Зоригто</w:t>
            </w:r>
            <w:proofErr w:type="spellEnd"/>
            <w:r w:rsidRPr="000840CE">
              <w:rPr>
                <w:rFonts w:ascii="Times New Roman" w:hAnsi="Times New Roman" w:cs="Times New Roman"/>
                <w:sz w:val="24"/>
                <w:szCs w:val="24"/>
              </w:rPr>
              <w:t xml:space="preserve"> лама Буддийской традиционной </w:t>
            </w:r>
            <w:proofErr w:type="spellStart"/>
            <w:r w:rsidRPr="000840CE">
              <w:rPr>
                <w:rFonts w:ascii="Times New Roman" w:hAnsi="Times New Roman" w:cs="Times New Roman"/>
                <w:sz w:val="24"/>
                <w:szCs w:val="24"/>
              </w:rPr>
              <w:t>Сангха</w:t>
            </w:r>
            <w:proofErr w:type="spellEnd"/>
            <w:r w:rsidRPr="000840CE">
              <w:rPr>
                <w:rFonts w:ascii="Times New Roman" w:hAnsi="Times New Roman" w:cs="Times New Roman"/>
                <w:sz w:val="24"/>
                <w:szCs w:val="24"/>
              </w:rPr>
              <w:t xml:space="preserve"> России Дацана «</w:t>
            </w:r>
            <w:proofErr w:type="spellStart"/>
            <w:r w:rsidRPr="000840CE">
              <w:rPr>
                <w:rFonts w:ascii="Times New Roman" w:hAnsi="Times New Roman" w:cs="Times New Roman"/>
                <w:sz w:val="24"/>
                <w:szCs w:val="24"/>
              </w:rPr>
              <w:t>Балдан-Брейбун</w:t>
            </w:r>
            <w:proofErr w:type="spellEnd"/>
            <w:r w:rsidRPr="000840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57" w:type="dxa"/>
          </w:tcPr>
          <w:p w:rsidR="00011069" w:rsidRPr="000840CE" w:rsidRDefault="00011069" w:rsidP="00CF28A9">
            <w:pPr>
              <w:tabs>
                <w:tab w:val="left" w:pos="42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011069" w:rsidRPr="000840CE" w:rsidRDefault="00011069" w:rsidP="00CF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ОСЗН по Кяхтинскому району</w:t>
            </w:r>
          </w:p>
        </w:tc>
        <w:tc>
          <w:tcPr>
            <w:tcW w:w="2958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69" w:rsidRPr="000840CE" w:rsidTr="00471534">
        <w:tc>
          <w:tcPr>
            <w:tcW w:w="959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4955" w:type="dxa"/>
          </w:tcPr>
          <w:p w:rsidR="00011069" w:rsidRPr="000840CE" w:rsidRDefault="00011069" w:rsidP="00CF28A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>рганизация встречи с протоиереем Олегом Матвеевым и  женщинами, состоящими на учете в ОСЗН при церкви «Успения» на тему  алкоголизации, проблемах женщины.</w:t>
            </w:r>
          </w:p>
        </w:tc>
        <w:tc>
          <w:tcPr>
            <w:tcW w:w="2957" w:type="dxa"/>
          </w:tcPr>
          <w:p w:rsidR="00011069" w:rsidRPr="000840CE" w:rsidRDefault="00011069" w:rsidP="00CF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011069" w:rsidRPr="000840CE" w:rsidRDefault="00011069" w:rsidP="00CF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ОСЗН по Кяхтинскому району</w:t>
            </w:r>
          </w:p>
        </w:tc>
        <w:tc>
          <w:tcPr>
            <w:tcW w:w="2958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69" w:rsidRPr="000840CE" w:rsidTr="00471534">
        <w:tc>
          <w:tcPr>
            <w:tcW w:w="959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4955" w:type="dxa"/>
          </w:tcPr>
          <w:p w:rsidR="00011069" w:rsidRPr="000840CE" w:rsidRDefault="00011069" w:rsidP="00CF28A9">
            <w:pPr>
              <w:tabs>
                <w:tab w:val="left" w:pos="42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  <w:p w:rsidR="00011069" w:rsidRPr="000840CE" w:rsidRDefault="00011069" w:rsidP="00CF28A9">
            <w:pPr>
              <w:tabs>
                <w:tab w:val="left" w:pos="42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 я – спортивная семья»</w:t>
            </w:r>
          </w:p>
        </w:tc>
        <w:tc>
          <w:tcPr>
            <w:tcW w:w="2957" w:type="dxa"/>
          </w:tcPr>
          <w:p w:rsidR="00011069" w:rsidRPr="000840CE" w:rsidRDefault="00011069" w:rsidP="00CF28A9">
            <w:pPr>
              <w:tabs>
                <w:tab w:val="left" w:pos="42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011069" w:rsidRPr="000840CE" w:rsidRDefault="00011069" w:rsidP="00CF28A9">
            <w:pPr>
              <w:tabs>
                <w:tab w:val="left" w:pos="42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ОСЗН по Кяхтинскому району</w:t>
            </w:r>
          </w:p>
        </w:tc>
        <w:tc>
          <w:tcPr>
            <w:tcW w:w="2958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69" w:rsidRPr="000840CE" w:rsidTr="000265AE">
        <w:tc>
          <w:tcPr>
            <w:tcW w:w="14786" w:type="dxa"/>
            <w:gridSpan w:val="5"/>
          </w:tcPr>
          <w:p w:rsidR="00011069" w:rsidRPr="00884E8F" w:rsidRDefault="00011069" w:rsidP="00884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и информационно-просветительские мероприятия</w:t>
            </w:r>
          </w:p>
        </w:tc>
      </w:tr>
      <w:tr w:rsidR="00011069" w:rsidRPr="000840CE" w:rsidTr="00471534">
        <w:tc>
          <w:tcPr>
            <w:tcW w:w="959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55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детей, подростков и их родителей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2957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</w:tcPr>
          <w:p w:rsidR="00011069" w:rsidRPr="000840CE" w:rsidRDefault="00011069" w:rsidP="0088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Штатные специалисты КДН и ЗП, журналисты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2958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69" w:rsidRPr="000840CE" w:rsidTr="00471534">
        <w:tc>
          <w:tcPr>
            <w:tcW w:w="959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55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проводимых мероприятий по профилактике правонарушений, безнадзорности субъектами системы профилактики района на официальном сайте МО «Кяхтинский район», раздел Социальная сфера – КДН и ЗП </w:t>
            </w:r>
          </w:p>
        </w:tc>
        <w:tc>
          <w:tcPr>
            <w:tcW w:w="2957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</w:tcPr>
          <w:p w:rsidR="00011069" w:rsidRPr="000840CE" w:rsidRDefault="00011069" w:rsidP="0023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Штатные специалисты КДН и ЗП</w:t>
            </w:r>
          </w:p>
        </w:tc>
        <w:tc>
          <w:tcPr>
            <w:tcW w:w="2958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69" w:rsidRPr="000840CE" w:rsidTr="00471534">
        <w:tc>
          <w:tcPr>
            <w:tcW w:w="959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55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 по вопросам защиты прав несовершеннолетних, защиты персональных данных несовершеннолетних с представителями органов исполнительной и муниципальной власти, руководителей государственных и муниципальных учреждений, осуществляющих полномочия в сфере образования и защиты детей</w:t>
            </w:r>
          </w:p>
        </w:tc>
        <w:tc>
          <w:tcPr>
            <w:tcW w:w="2957" w:type="dxa"/>
          </w:tcPr>
          <w:p w:rsidR="00011069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11069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69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011069" w:rsidRPr="000840CE" w:rsidRDefault="00011069" w:rsidP="0023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РКДН и ЗП, субъекты системы профилактики</w:t>
            </w:r>
          </w:p>
        </w:tc>
        <w:tc>
          <w:tcPr>
            <w:tcW w:w="2958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69" w:rsidRPr="000840CE" w:rsidTr="00471534">
        <w:tc>
          <w:tcPr>
            <w:tcW w:w="959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55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штатных специалистов районной КДН и ЗП на базе Саратовской Государственной юридической академии</w:t>
            </w:r>
          </w:p>
        </w:tc>
        <w:tc>
          <w:tcPr>
            <w:tcW w:w="2957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011069" w:rsidRPr="000840CE" w:rsidRDefault="00011069" w:rsidP="0023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Штатные специалисты РКДН и ЗП </w:t>
            </w:r>
          </w:p>
        </w:tc>
        <w:tc>
          <w:tcPr>
            <w:tcW w:w="2958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69" w:rsidRPr="000840CE" w:rsidTr="00471534">
        <w:tc>
          <w:tcPr>
            <w:tcW w:w="959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55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воспитания, обучения и содержания детей и подростков в ГБУСО РБ «Центр помощи детям, оставшимся без попечения родителей «Добрый» </w:t>
            </w:r>
          </w:p>
        </w:tc>
        <w:tc>
          <w:tcPr>
            <w:tcW w:w="2957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7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РКДН и ЗП, ОСЗН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Кяхтиснкому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МКУ РУО, ПДН ОМВД РФ по Кяхтинскому району, ГБУЗ «Кяхтинская ЦРБ»</w:t>
            </w:r>
          </w:p>
        </w:tc>
        <w:tc>
          <w:tcPr>
            <w:tcW w:w="2958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69" w:rsidRPr="000840CE" w:rsidTr="00471534">
        <w:tc>
          <w:tcPr>
            <w:tcW w:w="959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955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межведомственных рабочих совещаний по практическим вопросам, возникающим у представителей субъектов системы профилактики, направленных на координацию усилий по защите прав и законных интересов несовершеннолетних. </w:t>
            </w:r>
          </w:p>
        </w:tc>
        <w:tc>
          <w:tcPr>
            <w:tcW w:w="2957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РКДН и ЗП, субъекты системы профилактики</w:t>
            </w:r>
          </w:p>
        </w:tc>
        <w:tc>
          <w:tcPr>
            <w:tcW w:w="2958" w:type="dxa"/>
          </w:tcPr>
          <w:p w:rsidR="00011069" w:rsidRPr="000840CE" w:rsidRDefault="00011069" w:rsidP="0047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8A1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858" w:rsidRDefault="008A1858" w:rsidP="008A1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069" w:rsidRDefault="00011069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E77" w:rsidRDefault="00F11C20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DD2578" w:rsidRDefault="00DD2578" w:rsidP="00F1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ОМВД России по Кяхтинскому району</w:t>
      </w:r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В.В.Костромин</w:t>
      </w:r>
      <w:proofErr w:type="spellEnd"/>
    </w:p>
    <w:p w:rsidR="00F11C20" w:rsidRDefault="00DD2578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ФКУ УИИ по Кяхтинскому району</w:t>
      </w:r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С.В.Чекин</w:t>
      </w:r>
      <w:proofErr w:type="spellEnd"/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ГБУЗ «Кяхтинская ЦРБ»</w:t>
      </w:r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Ж.А.Эшеев</w:t>
      </w:r>
      <w:proofErr w:type="spellEnd"/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ОСЗН по Кяхтинскому району</w:t>
      </w:r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И.В.Сафронова</w:t>
      </w:r>
      <w:proofErr w:type="spellEnd"/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 МО «Кяхтинский район» </w:t>
      </w:r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Б.Ц.Батуев</w:t>
      </w:r>
      <w:proofErr w:type="spellEnd"/>
    </w:p>
    <w:p w:rsidR="00F11C20" w:rsidRDefault="00F11C20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C20" w:rsidRDefault="009A686B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E73600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E73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600">
        <w:rPr>
          <w:rFonts w:ascii="Times New Roman" w:hAnsi="Times New Roman" w:cs="Times New Roman"/>
          <w:sz w:val="24"/>
          <w:szCs w:val="24"/>
        </w:rPr>
        <w:t>н</w:t>
      </w:r>
      <w:r w:rsidR="00F11C20">
        <w:rPr>
          <w:rFonts w:ascii="Times New Roman" w:hAnsi="Times New Roman" w:cs="Times New Roman"/>
          <w:sz w:val="24"/>
          <w:szCs w:val="24"/>
        </w:rPr>
        <w:t xml:space="preserve">ачальника ОФКС и МП </w:t>
      </w:r>
    </w:p>
    <w:p w:rsidR="00F11C20" w:rsidRDefault="00DD2578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В.Д.Аюшеев</w:t>
      </w:r>
      <w:proofErr w:type="spellEnd"/>
    </w:p>
    <w:p w:rsidR="00DD2578" w:rsidRDefault="00DD2578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578" w:rsidRDefault="00DD2578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ЦЗН Кяхтинского района</w:t>
      </w:r>
    </w:p>
    <w:p w:rsidR="00DD2578" w:rsidRDefault="00DD2578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E98" w:rsidRDefault="00447E98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E98" w:rsidRDefault="00447E98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РУО МО «Кяхтинский район»</w:t>
      </w:r>
    </w:p>
    <w:p w:rsidR="00447E98" w:rsidRPr="000840CE" w:rsidRDefault="00447E98" w:rsidP="00F1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С.О.Лузанова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7E98" w:rsidRPr="000840CE" w:rsidSect="00F73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7C2E"/>
    <w:multiLevelType w:val="hybridMultilevel"/>
    <w:tmpl w:val="ABC40FEA"/>
    <w:lvl w:ilvl="0" w:tplc="D5DC18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F67CB3"/>
    <w:multiLevelType w:val="hybridMultilevel"/>
    <w:tmpl w:val="51D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7D"/>
    <w:rsid w:val="00011069"/>
    <w:rsid w:val="000240EA"/>
    <w:rsid w:val="000840CE"/>
    <w:rsid w:val="00110F1D"/>
    <w:rsid w:val="001353AC"/>
    <w:rsid w:val="001D5A87"/>
    <w:rsid w:val="0021582A"/>
    <w:rsid w:val="002328E3"/>
    <w:rsid w:val="0024487D"/>
    <w:rsid w:val="002538AB"/>
    <w:rsid w:val="002A1216"/>
    <w:rsid w:val="00304F34"/>
    <w:rsid w:val="0031332A"/>
    <w:rsid w:val="003848DE"/>
    <w:rsid w:val="003A2584"/>
    <w:rsid w:val="003C6E9A"/>
    <w:rsid w:val="004415BD"/>
    <w:rsid w:val="00447E98"/>
    <w:rsid w:val="00471534"/>
    <w:rsid w:val="004B2988"/>
    <w:rsid w:val="005867AB"/>
    <w:rsid w:val="005A0910"/>
    <w:rsid w:val="005C1CA8"/>
    <w:rsid w:val="005F351B"/>
    <w:rsid w:val="00772F00"/>
    <w:rsid w:val="00793655"/>
    <w:rsid w:val="007B6B37"/>
    <w:rsid w:val="00841F6B"/>
    <w:rsid w:val="00851D58"/>
    <w:rsid w:val="00884E8F"/>
    <w:rsid w:val="008A1858"/>
    <w:rsid w:val="0095019A"/>
    <w:rsid w:val="00992251"/>
    <w:rsid w:val="009A686B"/>
    <w:rsid w:val="009A7B65"/>
    <w:rsid w:val="00A80EA6"/>
    <w:rsid w:val="00AA4609"/>
    <w:rsid w:val="00AC7ED6"/>
    <w:rsid w:val="00AF3613"/>
    <w:rsid w:val="00BA6485"/>
    <w:rsid w:val="00BB08F6"/>
    <w:rsid w:val="00BB48B9"/>
    <w:rsid w:val="00CA6582"/>
    <w:rsid w:val="00DD2578"/>
    <w:rsid w:val="00DF67A6"/>
    <w:rsid w:val="00E73600"/>
    <w:rsid w:val="00F11C20"/>
    <w:rsid w:val="00F73E77"/>
    <w:rsid w:val="00FA10A3"/>
    <w:rsid w:val="00F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534"/>
    <w:pPr>
      <w:ind w:left="720"/>
      <w:contextualSpacing/>
    </w:pPr>
  </w:style>
  <w:style w:type="paragraph" w:customStyle="1" w:styleId="ConsPlusNonformat">
    <w:name w:val="ConsPlusNonformat"/>
    <w:rsid w:val="00772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534"/>
    <w:pPr>
      <w:ind w:left="720"/>
      <w:contextualSpacing/>
    </w:pPr>
  </w:style>
  <w:style w:type="paragraph" w:customStyle="1" w:styleId="ConsPlusNonformat">
    <w:name w:val="ConsPlusNonformat"/>
    <w:rsid w:val="00772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KDN_Gulkina</dc:creator>
  <cp:keywords/>
  <dc:description/>
  <cp:lastModifiedBy>KDN_Gulkina</cp:lastModifiedBy>
  <cp:revision>40</cp:revision>
  <dcterms:created xsi:type="dcterms:W3CDTF">2016-12-30T01:54:00Z</dcterms:created>
  <dcterms:modified xsi:type="dcterms:W3CDTF">2017-01-19T09:10:00Z</dcterms:modified>
</cp:coreProperties>
</file>